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772" w:rsidRDefault="002E5EEC">
      <w:pPr>
        <w:spacing w:after="33"/>
        <w:ind w:left="283"/>
      </w:pPr>
      <w:r>
        <w:rPr>
          <w:rFonts w:cs="Calibri"/>
          <w:b/>
          <w:sz w:val="20"/>
        </w:rPr>
        <w:t xml:space="preserve"> </w:t>
      </w:r>
    </w:p>
    <w:p w:rsidR="00C53772" w:rsidRDefault="002E5EEC">
      <w:pPr>
        <w:spacing w:after="0"/>
        <w:ind w:left="283"/>
      </w:pPr>
      <w:r>
        <w:rPr>
          <w:rFonts w:cs="Calibri"/>
          <w:b/>
        </w:rPr>
        <w:t xml:space="preserve">Mesa Ejecutiva | Liga de Fútbol Sala </w:t>
      </w:r>
    </w:p>
    <w:p w:rsidR="00C53772" w:rsidRDefault="002E5EEC">
      <w:pPr>
        <w:spacing w:after="93"/>
        <w:ind w:left="566"/>
      </w:pPr>
      <w:r>
        <w:rPr>
          <w:rFonts w:cs="Calibri"/>
          <w:b/>
          <w:color w:val="002A40"/>
          <w:sz w:val="14"/>
        </w:rPr>
        <w:t xml:space="preserve"> </w:t>
      </w:r>
    </w:p>
    <w:p w:rsidR="00C53772" w:rsidRDefault="002E5EEC">
      <w:pPr>
        <w:spacing w:after="0"/>
        <w:ind w:right="1418"/>
        <w:jc w:val="right"/>
      </w:pPr>
      <w:r>
        <w:rPr>
          <w:rFonts w:cs="Calibri"/>
          <w:sz w:val="18"/>
        </w:rPr>
        <w:t xml:space="preserve">  </w:t>
      </w:r>
      <w:r>
        <w:rPr>
          <w:rFonts w:cs="Calibri"/>
        </w:rPr>
        <w:t xml:space="preserve">Montevideo, </w:t>
      </w:r>
      <w:r w:rsidR="00CE3AB8">
        <w:rPr>
          <w:rFonts w:cs="Calibri"/>
        </w:rPr>
        <w:t xml:space="preserve">30 </w:t>
      </w:r>
      <w:r>
        <w:rPr>
          <w:rFonts w:cs="Calibri"/>
        </w:rPr>
        <w:t xml:space="preserve">de </w:t>
      </w:r>
      <w:r w:rsidR="003261A8">
        <w:rPr>
          <w:rFonts w:cs="Calibri"/>
        </w:rPr>
        <w:t>agosto</w:t>
      </w:r>
      <w:r>
        <w:rPr>
          <w:rFonts w:cs="Calibri"/>
        </w:rPr>
        <w:t xml:space="preserve"> de 2023  </w:t>
      </w:r>
    </w:p>
    <w:p w:rsidR="00C53772" w:rsidRDefault="002E5EEC">
      <w:pPr>
        <w:spacing w:after="9"/>
      </w:pPr>
      <w:r>
        <w:rPr>
          <w:rFonts w:cs="Calibri"/>
          <w:sz w:val="20"/>
        </w:rPr>
        <w:t xml:space="preserve"> </w:t>
      </w:r>
    </w:p>
    <w:p w:rsidR="00C53772" w:rsidRDefault="002E5EEC">
      <w:pPr>
        <w:spacing w:after="97"/>
        <w:ind w:right="1365"/>
        <w:jc w:val="right"/>
      </w:pPr>
      <w:r>
        <w:rPr>
          <w:rFonts w:cs="Calibri"/>
          <w:sz w:val="20"/>
        </w:rPr>
        <w:t xml:space="preserve"> </w:t>
      </w:r>
    </w:p>
    <w:p w:rsidR="00C53772" w:rsidRDefault="002E5EEC" w:rsidP="001E3652">
      <w:pPr>
        <w:pStyle w:val="Ttulo1"/>
        <w:ind w:left="1308"/>
      </w:pPr>
      <w:r>
        <w:t xml:space="preserve">            Torneo Clasificatorio Primera división - Fecha 1</w:t>
      </w:r>
      <w:r w:rsidR="00757634">
        <w:t>5</w:t>
      </w:r>
    </w:p>
    <w:p w:rsidR="00C53772" w:rsidRDefault="002E5EEC">
      <w:pPr>
        <w:spacing w:after="223"/>
      </w:pPr>
      <w:r>
        <w:rPr>
          <w:rFonts w:cs="Calibri"/>
          <w:b/>
          <w:color w:val="FFFFFF"/>
          <w:sz w:val="8"/>
        </w:rPr>
        <w:t xml:space="preserve"> </w:t>
      </w:r>
    </w:p>
    <w:p w:rsidR="00A531E1" w:rsidRDefault="002E5EEC" w:rsidP="00A531E1">
      <w:pPr>
        <w:pStyle w:val="Ttulo2"/>
        <w:ind w:left="20" w:right="216"/>
        <w:rPr>
          <w:sz w:val="20"/>
        </w:rPr>
      </w:pPr>
      <w:proofErr w:type="spellStart"/>
      <w:r>
        <w:t>Sabado</w:t>
      </w:r>
      <w:proofErr w:type="spellEnd"/>
      <w:r>
        <w:t xml:space="preserve"> </w:t>
      </w:r>
      <w:r w:rsidR="003261A8">
        <w:t xml:space="preserve">02 de </w:t>
      </w:r>
      <w:r w:rsidR="00234884">
        <w:t xml:space="preserve">septiembre de </w:t>
      </w:r>
      <w:r>
        <w:t xml:space="preserve">2023 </w:t>
      </w:r>
      <w:r>
        <w:rPr>
          <w:sz w:val="20"/>
        </w:rPr>
        <w:t xml:space="preserve"> </w:t>
      </w:r>
    </w:p>
    <w:p w:rsidR="00A531E1" w:rsidRPr="00A531E1" w:rsidRDefault="00A531E1" w:rsidP="00A531E1">
      <w:pPr>
        <w:rPr>
          <w:lang w:val="es-US" w:eastAsia="es-MX"/>
        </w:rPr>
      </w:pPr>
    </w:p>
    <w:tbl>
      <w:tblPr>
        <w:tblStyle w:val="TableGrid"/>
        <w:tblW w:w="10048" w:type="dxa"/>
        <w:tblInd w:w="806" w:type="dxa"/>
        <w:tblCellMar>
          <w:top w:w="32" w:type="dxa"/>
          <w:left w:w="108" w:type="dxa"/>
          <w:bottom w:w="18" w:type="dxa"/>
        </w:tblCellMar>
        <w:tblLook w:val="04A0" w:firstRow="1" w:lastRow="0" w:firstColumn="1" w:lastColumn="0" w:noHBand="0" w:noVBand="1"/>
      </w:tblPr>
      <w:tblGrid>
        <w:gridCol w:w="3879"/>
        <w:gridCol w:w="1553"/>
        <w:gridCol w:w="4616"/>
      </w:tblGrid>
      <w:tr w:rsidR="00C53772">
        <w:trPr>
          <w:trHeight w:val="501"/>
        </w:trPr>
        <w:tc>
          <w:tcPr>
            <w:tcW w:w="3879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C53772" w:rsidRDefault="00A47BD0">
            <w:r w:rsidRPr="00A47BD0">
              <w:rPr>
                <w:noProof/>
              </w:rPr>
              <w:drawing>
                <wp:inline distT="0" distB="0" distL="0" distR="0" wp14:anchorId="2F7FBA9A" wp14:editId="52266569">
                  <wp:extent cx="1876425" cy="23812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EEC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C53772" w:rsidRPr="002070D0" w:rsidRDefault="002070D0">
            <w:pPr>
              <w:ind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4616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C53772" w:rsidRDefault="002E5EEC">
            <w:pPr>
              <w:tabs>
                <w:tab w:val="right" w:pos="4508"/>
              </w:tabs>
              <w:ind w:right="-40"/>
            </w:pPr>
            <w:r>
              <w:rPr>
                <w:b/>
                <w:color w:val="FFFFFF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>
                  <wp:extent cx="1876425" cy="238125"/>
                  <wp:effectExtent l="0" t="0" r="0" b="0"/>
                  <wp:docPr id="1472" name="Picture 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 xml:space="preserve">     </w:t>
            </w:r>
          </w:p>
        </w:tc>
      </w:tr>
      <w:tr w:rsidR="00C53772">
        <w:trPr>
          <w:trHeight w:val="367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C53772" w:rsidRDefault="00894F07">
            <w:pPr>
              <w:tabs>
                <w:tab w:val="center" w:pos="3644"/>
                <w:tab w:val="center" w:pos="6383"/>
                <w:tab w:val="center" w:pos="6921"/>
              </w:tabs>
            </w:pPr>
            <w:r>
              <w:rPr>
                <w:b/>
                <w:color w:val="FFFFFF" w:themeColor="background1"/>
                <w:sz w:val="18"/>
              </w:rPr>
              <w:t xml:space="preserve">              </w:t>
            </w:r>
            <w:r w:rsidR="00A47BD0" w:rsidRPr="003216AF">
              <w:rPr>
                <w:b/>
                <w:color w:val="FFFFFF" w:themeColor="background1"/>
                <w:sz w:val="18"/>
              </w:rPr>
              <w:t xml:space="preserve">POLIDEPORTIVO </w:t>
            </w:r>
            <w:r w:rsidR="000265E2" w:rsidRPr="003216AF">
              <w:rPr>
                <w:b/>
                <w:color w:val="FFFFFF" w:themeColor="background1"/>
                <w:sz w:val="18"/>
              </w:rPr>
              <w:t>LAS PIEDRAS</w:t>
            </w:r>
            <w:r w:rsidR="000265E2">
              <w:rPr>
                <w:b/>
                <w:color w:val="263030"/>
                <w:sz w:val="18"/>
              </w:rPr>
              <w:t xml:space="preserve"> </w:t>
            </w:r>
            <w:r w:rsidR="002E5EEC">
              <w:rPr>
                <w:b/>
                <w:color w:val="FFFFFF"/>
                <w:sz w:val="18"/>
              </w:rPr>
              <w:tab/>
              <w:t xml:space="preserve">     </w:t>
            </w:r>
            <w:r w:rsidR="00DE40D9">
              <w:rPr>
                <w:b/>
                <w:color w:val="FFFFFF"/>
                <w:sz w:val="18"/>
              </w:rPr>
              <w:t xml:space="preserve">                                                                                  </w:t>
            </w:r>
            <w:r w:rsidR="002E5EEC">
              <w:rPr>
                <w:b/>
                <w:color w:val="FFFFFF"/>
                <w:sz w:val="18"/>
              </w:rPr>
              <w:t xml:space="preserve">1a </w:t>
            </w:r>
            <w:r w:rsidR="002E5EEC">
              <w:rPr>
                <w:b/>
                <w:color w:val="FFFFFF"/>
                <w:sz w:val="18"/>
              </w:rPr>
              <w:tab/>
            </w:r>
            <w:r w:rsidR="002E5EEC">
              <w:rPr>
                <w:b/>
                <w:color w:val="263030"/>
                <w:sz w:val="20"/>
              </w:rPr>
              <w:t xml:space="preserve"> </w:t>
            </w:r>
          </w:p>
        </w:tc>
      </w:tr>
    </w:tbl>
    <w:p w:rsidR="008F7455" w:rsidRDefault="008F7455" w:rsidP="00C73433">
      <w:pPr>
        <w:spacing w:after="50"/>
      </w:pPr>
    </w:p>
    <w:tbl>
      <w:tblPr>
        <w:tblStyle w:val="TableGrid"/>
        <w:tblW w:w="9969" w:type="dxa"/>
        <w:tblInd w:w="806" w:type="dxa"/>
        <w:tblCellMar>
          <w:top w:w="30" w:type="dxa"/>
          <w:right w:w="45" w:type="dxa"/>
        </w:tblCellMar>
        <w:tblLook w:val="04A0" w:firstRow="1" w:lastRow="0" w:firstColumn="1" w:lastColumn="0" w:noHBand="0" w:noVBand="1"/>
      </w:tblPr>
      <w:tblGrid>
        <w:gridCol w:w="3879"/>
        <w:gridCol w:w="1551"/>
        <w:gridCol w:w="4539"/>
      </w:tblGrid>
      <w:tr w:rsidR="008F7455" w:rsidTr="00D5049F">
        <w:trPr>
          <w:trHeight w:val="476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F7455" w:rsidRDefault="000C6701" w:rsidP="00D5049F">
            <w:pPr>
              <w:ind w:left="108"/>
            </w:pPr>
            <w:r w:rsidRPr="000C6701">
              <w:rPr>
                <w:noProof/>
              </w:rPr>
              <w:drawing>
                <wp:inline distT="0" distB="0" distL="0" distR="0" wp14:anchorId="6DE184FE" wp14:editId="7FB7FE2E">
                  <wp:extent cx="1876425" cy="23812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455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F7455" w:rsidRDefault="008F7455" w:rsidP="00D5049F">
            <w:pPr>
              <w:ind w:left="48"/>
              <w:jc w:val="center"/>
            </w:pPr>
            <w:r>
              <w:rPr>
                <w:b/>
                <w:sz w:val="24"/>
              </w:rPr>
              <w:t>2</w:t>
            </w:r>
            <w:r w:rsidR="00C4698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:00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F7455" w:rsidRDefault="00A12918" w:rsidP="00D5049F">
            <w:pPr>
              <w:ind w:right="11"/>
              <w:jc w:val="right"/>
            </w:pPr>
            <w:r w:rsidRPr="00A12918">
              <w:rPr>
                <w:noProof/>
              </w:rPr>
              <w:drawing>
                <wp:inline distT="0" distB="0" distL="0" distR="0" wp14:anchorId="53054C7B" wp14:editId="0D53EC05">
                  <wp:extent cx="1883410" cy="244475"/>
                  <wp:effectExtent l="0" t="0" r="0" b="9525"/>
                  <wp:docPr id="47" name="Imagen 47" descr="Equipos%20Fútbol%20Sala%20PRIMERA%20y%20SUB-20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quipos%20Fútbol%20Sala%20PRIMERA%20y%20SUB-20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455"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8F7455" w:rsidTr="00D5049F">
        <w:trPr>
          <w:trHeight w:val="403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F7455" w:rsidRPr="00D97D29" w:rsidRDefault="00FF6DD0" w:rsidP="00D5049F">
            <w:pPr>
              <w:tabs>
                <w:tab w:val="right" w:pos="3834"/>
              </w:tabs>
              <w:rPr>
                <w:b/>
                <w:bCs/>
              </w:rPr>
            </w:pPr>
            <w:r>
              <w:t xml:space="preserve">             </w:t>
            </w:r>
            <w:r w:rsidRPr="00D97D29">
              <w:rPr>
                <w:b/>
                <w:bCs/>
                <w:color w:val="FFFFFF" w:themeColor="background1"/>
              </w:rPr>
              <w:t xml:space="preserve"> Polideportivo Gran Parque Central</w:t>
            </w:r>
            <w:r w:rsidRPr="00D97D29">
              <w:rPr>
                <w:b/>
                <w:bCs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F7455" w:rsidRDefault="008F7455" w:rsidP="00785155"/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F7455" w:rsidRDefault="008F7455" w:rsidP="00D5049F">
            <w:pPr>
              <w:tabs>
                <w:tab w:val="center" w:pos="1023"/>
                <w:tab w:val="center" w:pos="1519"/>
              </w:tabs>
            </w:pPr>
            <w:r>
              <w:tab/>
            </w:r>
            <w:r>
              <w:rPr>
                <w:b/>
                <w:color w:val="FFFFFF"/>
                <w:sz w:val="18"/>
              </w:rPr>
              <w:t xml:space="preserve">      1a 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8F7455" w:rsidTr="00D5049F">
        <w:trPr>
          <w:trHeight w:val="279"/>
        </w:trPr>
        <w:tc>
          <w:tcPr>
            <w:tcW w:w="387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8F7455" w:rsidRDefault="008F7455" w:rsidP="00D5049F"/>
        </w:tc>
        <w:tc>
          <w:tcPr>
            <w:tcW w:w="155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:rsidR="008F7455" w:rsidRDefault="008F7455" w:rsidP="00D5049F"/>
        </w:tc>
        <w:tc>
          <w:tcPr>
            <w:tcW w:w="453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8F7455" w:rsidRDefault="008F7455" w:rsidP="00D5049F"/>
        </w:tc>
      </w:tr>
      <w:tr w:rsidR="008F7455" w:rsidTr="00D5049F">
        <w:trPr>
          <w:trHeight w:val="465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F7455" w:rsidRDefault="00E33786" w:rsidP="00D5049F">
            <w:pPr>
              <w:ind w:left="108"/>
            </w:pPr>
            <w:r w:rsidRPr="00E33786">
              <w:rPr>
                <w:noProof/>
              </w:rPr>
              <w:drawing>
                <wp:inline distT="0" distB="0" distL="0" distR="0" wp14:anchorId="3939CB48" wp14:editId="79384A1E">
                  <wp:extent cx="1876425" cy="23812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455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F7455" w:rsidRDefault="008F7455" w:rsidP="00D5049F">
            <w:pPr>
              <w:ind w:left="43"/>
              <w:jc w:val="center"/>
            </w:pPr>
            <w:r>
              <w:rPr>
                <w:b/>
                <w:sz w:val="24"/>
              </w:rPr>
              <w:t>22:00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F7455" w:rsidRDefault="00660D7C" w:rsidP="00D5049F">
            <w:pPr>
              <w:ind w:right="11"/>
              <w:jc w:val="right"/>
            </w:pPr>
            <w:r w:rsidRPr="00660D7C">
              <w:rPr>
                <w:noProof/>
              </w:rPr>
              <w:drawing>
                <wp:inline distT="0" distB="0" distL="0" distR="0" wp14:anchorId="5075375B" wp14:editId="3BD98B4E">
                  <wp:extent cx="1876425" cy="238125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455"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8F7455" w:rsidTr="00D5049F">
        <w:trPr>
          <w:trHeight w:val="403"/>
        </w:trPr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F7455" w:rsidRDefault="00757634" w:rsidP="00D5049F">
            <w:pPr>
              <w:tabs>
                <w:tab w:val="center" w:pos="3382"/>
              </w:tabs>
            </w:pPr>
            <w:r>
              <w:rPr>
                <w:b/>
                <w:color w:val="FFFFFF"/>
                <w:sz w:val="18"/>
              </w:rPr>
              <w:t xml:space="preserve">                 </w:t>
            </w:r>
            <w:r w:rsidR="00E915B8">
              <w:rPr>
                <w:b/>
                <w:color w:val="FFFFFF"/>
                <w:sz w:val="18"/>
              </w:rPr>
              <w:t xml:space="preserve">ESTADIO SANTIAGO A.CIGLIUTTI </w:t>
            </w:r>
            <w:r w:rsidR="00F41990">
              <w:rPr>
                <w:b/>
                <w:color w:val="FFFFFF"/>
                <w:sz w:val="18"/>
              </w:rPr>
              <w:t xml:space="preserve">( Pando )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F7455" w:rsidRDefault="008F7455" w:rsidP="00D5049F">
            <w:pPr>
              <w:tabs>
                <w:tab w:val="center" w:pos="1198"/>
                <w:tab w:val="center" w:pos="1519"/>
              </w:tabs>
            </w:pPr>
            <w:r>
              <w:tab/>
            </w:r>
            <w:r>
              <w:rPr>
                <w:b/>
                <w:color w:val="FFFFFF"/>
                <w:sz w:val="18"/>
              </w:rPr>
              <w:t xml:space="preserve">1a 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</w:tbl>
    <w:p w:rsidR="008F7455" w:rsidRDefault="008F7455" w:rsidP="00C73433">
      <w:pPr>
        <w:spacing w:after="50"/>
      </w:pPr>
    </w:p>
    <w:p w:rsidR="00C53772" w:rsidRDefault="002E5EEC" w:rsidP="00CA7C60">
      <w:pPr>
        <w:pStyle w:val="Ttulo2"/>
        <w:spacing w:after="136"/>
        <w:ind w:left="20" w:right="492"/>
      </w:pPr>
      <w:r>
        <w:t xml:space="preserve">Domingo </w:t>
      </w:r>
      <w:r w:rsidR="001B667F">
        <w:t xml:space="preserve">03 de </w:t>
      </w:r>
      <w:r w:rsidR="00234884">
        <w:t>septiembre</w:t>
      </w:r>
      <w:r w:rsidR="001B667F">
        <w:t xml:space="preserve"> de</w:t>
      </w:r>
      <w:r>
        <w:t xml:space="preserve"> 2023</w:t>
      </w:r>
      <w:r>
        <w:rPr>
          <w:sz w:val="20"/>
        </w:rPr>
        <w:t xml:space="preserve"> </w:t>
      </w:r>
    </w:p>
    <w:p w:rsidR="00CA7C60" w:rsidRDefault="002E5EEC" w:rsidP="00CA7C60">
      <w:pPr>
        <w:spacing w:after="4"/>
        <w:rPr>
          <w:rFonts w:cs="Calibri"/>
          <w:color w:val="FFFFFF"/>
          <w:sz w:val="8"/>
        </w:rPr>
      </w:pPr>
      <w:r>
        <w:rPr>
          <w:rFonts w:cs="Calibri"/>
          <w:color w:val="FFFFFF"/>
          <w:sz w:val="8"/>
        </w:rPr>
        <w:t xml:space="preserve"> </w:t>
      </w:r>
    </w:p>
    <w:tbl>
      <w:tblPr>
        <w:tblStyle w:val="TableGrid"/>
        <w:tblW w:w="10048" w:type="dxa"/>
        <w:tblInd w:w="806" w:type="dxa"/>
        <w:tblCellMar>
          <w:top w:w="32" w:type="dxa"/>
          <w:left w:w="108" w:type="dxa"/>
          <w:bottom w:w="18" w:type="dxa"/>
        </w:tblCellMar>
        <w:tblLook w:val="04A0" w:firstRow="1" w:lastRow="0" w:firstColumn="1" w:lastColumn="0" w:noHBand="0" w:noVBand="1"/>
      </w:tblPr>
      <w:tblGrid>
        <w:gridCol w:w="3879"/>
        <w:gridCol w:w="1553"/>
        <w:gridCol w:w="4616"/>
      </w:tblGrid>
      <w:tr w:rsidR="00CA7C60" w:rsidTr="00D5049F">
        <w:trPr>
          <w:trHeight w:val="501"/>
        </w:trPr>
        <w:tc>
          <w:tcPr>
            <w:tcW w:w="3879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CA7C60" w:rsidRDefault="00627FD8" w:rsidP="00D5049F">
            <w:r w:rsidRPr="00627FD8">
              <w:rPr>
                <w:noProof/>
              </w:rPr>
              <w:drawing>
                <wp:inline distT="0" distB="0" distL="0" distR="0" wp14:anchorId="754C78FC" wp14:editId="11CA463F">
                  <wp:extent cx="1887220" cy="243205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C60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CA7C60" w:rsidRPr="002070D0" w:rsidRDefault="00CA7C60" w:rsidP="00D5049F">
            <w:pPr>
              <w:ind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4616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CA7C60" w:rsidRDefault="00CA7C60" w:rsidP="00D5049F">
            <w:pPr>
              <w:tabs>
                <w:tab w:val="right" w:pos="4508"/>
              </w:tabs>
              <w:ind w:right="-40"/>
            </w:pPr>
            <w:r>
              <w:rPr>
                <w:b/>
                <w:color w:val="FFFFFF"/>
              </w:rPr>
              <w:t xml:space="preserve">                           </w:t>
            </w:r>
            <w:r w:rsidR="006902E6" w:rsidRPr="006902E6">
              <w:rPr>
                <w:noProof/>
              </w:rPr>
              <w:drawing>
                <wp:inline distT="0" distB="0" distL="0" distR="0" wp14:anchorId="5ECB088D" wp14:editId="2E14006F">
                  <wp:extent cx="1878330" cy="246380"/>
                  <wp:effectExtent l="0" t="0" r="0" b="7620"/>
                  <wp:docPr id="46" name="Imagen 46" descr="../Documents/CLIENTES/AUF/FÚTBOL%20SALA/FUTBOL%20SALA%20MASCULINO/PLANILLA%20WORD%20EQUIPOS%20FUTBOL%20SALA/Equipos%20Mayor%20y%20Sub-20/Equipos%20Fútbol%20Sala%20PRIMERA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Documents/CLIENTES/AUF/FÚTBOL%20SALA/FUTBOL%20SALA%20MASCULINO/PLANILLA%20WORD%20EQUIPOS%20FUTBOL%20SALA/Equipos%20Mayor%20y%20Sub-20/Equipos%20Fútbol%20Sala%20PRIMERA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 xml:space="preserve">     </w:t>
            </w:r>
          </w:p>
        </w:tc>
      </w:tr>
      <w:tr w:rsidR="00CA7C60" w:rsidTr="00D5049F">
        <w:trPr>
          <w:trHeight w:val="367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CA7C60" w:rsidRDefault="00CA7C60" w:rsidP="00D5049F">
            <w:pPr>
              <w:tabs>
                <w:tab w:val="center" w:pos="3644"/>
                <w:tab w:val="center" w:pos="6383"/>
                <w:tab w:val="center" w:pos="6921"/>
              </w:tabs>
            </w:pPr>
            <w:r>
              <w:rPr>
                <w:b/>
                <w:color w:val="263030"/>
                <w:sz w:val="18"/>
              </w:rPr>
              <w:t xml:space="preserve"> </w:t>
            </w:r>
            <w:r w:rsidR="00757634">
              <w:rPr>
                <w:b/>
                <w:color w:val="263030"/>
                <w:sz w:val="18"/>
              </w:rPr>
              <w:t xml:space="preserve">                </w:t>
            </w:r>
            <w:r w:rsidR="00343539">
              <w:rPr>
                <w:b/>
                <w:color w:val="FFFFFF" w:themeColor="background1"/>
                <w:sz w:val="18"/>
              </w:rPr>
              <w:t xml:space="preserve">POLIDEPORTIVO MUNICIPIO G </w:t>
            </w:r>
            <w:r>
              <w:rPr>
                <w:b/>
                <w:color w:val="FFFFFF"/>
                <w:sz w:val="18"/>
              </w:rPr>
              <w:t xml:space="preserve">  </w:t>
            </w:r>
            <w:r w:rsidR="00343539">
              <w:rPr>
                <w:b/>
                <w:color w:val="FFFFFF"/>
                <w:sz w:val="18"/>
              </w:rPr>
              <w:t xml:space="preserve">                                                                                 </w:t>
            </w:r>
            <w:r>
              <w:rPr>
                <w:b/>
                <w:color w:val="FFFFFF"/>
                <w:sz w:val="18"/>
              </w:rPr>
              <w:t xml:space="preserve">   1a 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</w:tbl>
    <w:p w:rsidR="00C53772" w:rsidRDefault="002E5EEC" w:rsidP="00CA7C60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C53772" w:rsidRDefault="002E5EEC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BF5412" w:rsidRDefault="002E5EEC">
      <w:pPr>
        <w:spacing w:after="0"/>
      </w:pPr>
      <w:r>
        <w:rPr>
          <w:rFonts w:cs="Calibri"/>
          <w:color w:val="FFFFFF"/>
          <w:sz w:val="8"/>
        </w:rPr>
        <w:t xml:space="preserve"> </w:t>
      </w:r>
    </w:p>
    <w:p w:rsidR="00C53772" w:rsidRDefault="002B5D6F" w:rsidP="009A395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19EF055" wp14:editId="2976DB1A">
                <wp:extent cx="6484239" cy="422439"/>
                <wp:effectExtent l="0" t="0" r="0" b="0"/>
                <wp:docPr id="8798" name="Group 8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239" cy="422439"/>
                          <a:chOff x="0" y="0"/>
                          <a:chExt cx="6484239" cy="422439"/>
                        </a:xfrm>
                      </wpg:grpSpPr>
                      <wps:wsp>
                        <wps:cNvPr id="1228" name="Rectangle 1228"/>
                        <wps:cNvSpPr/>
                        <wps:spPr>
                          <a:xfrm>
                            <a:off x="0" y="5716"/>
                            <a:ext cx="17391" cy="7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0" y="75820"/>
                            <a:ext cx="17391" cy="70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0" y="144400"/>
                            <a:ext cx="17391" cy="70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0" y="214504"/>
                            <a:ext cx="17391" cy="7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0" y="283084"/>
                            <a:ext cx="17391" cy="7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0" y="351664"/>
                            <a:ext cx="17391" cy="7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color w:val="FFFF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8" name="Shape 9928"/>
                        <wps:cNvSpPr/>
                        <wps:spPr>
                          <a:xfrm>
                            <a:off x="708965" y="0"/>
                            <a:ext cx="2264918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8" h="413004">
                                <a:moveTo>
                                  <a:pt x="0" y="0"/>
                                </a:moveTo>
                                <a:lnTo>
                                  <a:pt x="2264918" y="0"/>
                                </a:lnTo>
                                <a:lnTo>
                                  <a:pt x="2264918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777545" y="85344"/>
                            <a:ext cx="2127758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 h="242316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  <a:lnTo>
                                  <a:pt x="2127758" y="242316"/>
                                </a:lnTo>
                                <a:lnTo>
                                  <a:pt x="0" y="242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Rectangle 1459"/>
                        <wps:cNvSpPr/>
                        <wps:spPr>
                          <a:xfrm>
                            <a:off x="1318514" y="139415"/>
                            <a:ext cx="1392543" cy="25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i/>
                                  <w:color w:val="B4C7E7"/>
                                  <w:w w:val="114"/>
                                  <w:sz w:val="28"/>
                                </w:rPr>
                                <w:t>FECHA</w:t>
                              </w:r>
                              <w:r>
                                <w:rPr>
                                  <w:rFonts w:cs="Calibri"/>
                                  <w:b/>
                                  <w:i/>
                                  <w:color w:val="B4C7E7"/>
                                  <w:spacing w:val="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i/>
                                  <w:color w:val="B4C7E7"/>
                                  <w:w w:val="114"/>
                                  <w:sz w:val="28"/>
                                </w:rPr>
                                <w:t>LIBRE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Rectangle 1460"/>
                        <wps:cNvSpPr/>
                        <wps:spPr>
                          <a:xfrm>
                            <a:off x="2364359" y="149909"/>
                            <a:ext cx="56916" cy="23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i/>
                                  <w:color w:val="B4C7E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4" name="Shape 9934"/>
                        <wps:cNvSpPr/>
                        <wps:spPr>
                          <a:xfrm>
                            <a:off x="2973959" y="0"/>
                            <a:ext cx="830885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5" h="413004">
                                <a:moveTo>
                                  <a:pt x="0" y="0"/>
                                </a:moveTo>
                                <a:lnTo>
                                  <a:pt x="830885" y="0"/>
                                </a:lnTo>
                                <a:lnTo>
                                  <a:pt x="830885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3042539" y="120397"/>
                            <a:ext cx="69342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 h="172212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Rectangle 1463"/>
                        <wps:cNvSpPr/>
                        <wps:spPr>
                          <a:xfrm>
                            <a:off x="3371723" y="159249"/>
                            <a:ext cx="43741" cy="17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3405251" y="159249"/>
                            <a:ext cx="43741" cy="17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6" name="Shape 9936"/>
                        <wps:cNvSpPr/>
                        <wps:spPr>
                          <a:xfrm>
                            <a:off x="3804793" y="0"/>
                            <a:ext cx="2679446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6" h="413004">
                                <a:moveTo>
                                  <a:pt x="0" y="0"/>
                                </a:moveTo>
                                <a:lnTo>
                                  <a:pt x="2679446" y="0"/>
                                </a:lnTo>
                                <a:lnTo>
                                  <a:pt x="2679446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3873373" y="64008"/>
                            <a:ext cx="254228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286" h="284988">
                                <a:moveTo>
                                  <a:pt x="0" y="0"/>
                                </a:moveTo>
                                <a:lnTo>
                                  <a:pt x="2542286" y="0"/>
                                </a:lnTo>
                                <a:lnTo>
                                  <a:pt x="2542286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6382258" y="215636"/>
                            <a:ext cx="43741" cy="17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color w:val="263030"/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6415787" y="215636"/>
                            <a:ext cx="43741" cy="17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5D6F" w:rsidRDefault="002B5D6F">
                              <w:r>
                                <w:rPr>
                                  <w:rFonts w:cs="Calibri"/>
                                  <w:b/>
                                  <w:color w:val="263030"/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EF055" id="Group 8798" o:spid="_x0000_s1026" style="width:510.55pt;height:33.25pt;mso-position-horizontal-relative:char;mso-position-vertical-relative:line" coordsize="64842,422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">
                <v:rect id="Rectangle 1228" o:spid="_x0000_s1027" style="position:absolute;top:57;width:173;height:70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" o:spid="_x0000_s1028" style="position:absolute;top:758;width:173;height:70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0" o:spid="_x0000_s1029" style="position:absolute;top:1444;width:173;height:70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8D58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y2hN8lhAqUXv8AAAD//wMAUEsBAi0AFAAGAAgAAAAhAJytYzPwAAAAiAEAABMA&#13;&#10;AAAAAAAAAAAAAAAAAAAAAFtDb250ZW50X1R5cGVzXS54bWxQSwECLQAUAAYACAAAACEAUefxpr4A&#13;&#10;AAAWAQAACwAAAAAAAAAAAAAAAAAhAQAAX3JlbHMvLnJlbHNQSwECLQAUAAYACAAAACEAmO8D58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1" o:spid="_x0000_s1030" style="position:absolute;top:2145;width:173;height:70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aVOssAAADj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y2gt8lhAqUXv8AAAD//wMAUEsBAi0AFAAGAAgAAAAhAJytYzPwAAAAiAEAABMA&#13;&#10;AAAAAAAAAAAAAAAAAAAAAFtDb250ZW50X1R5cGVzXS54bWxQSwECLQAUAAYACAAAACEAUefxpr4A&#13;&#10;AAAWAQAACwAAAAAAAAAAAAAAAAAhAQAAX3JlbHMvLnJlbHNQSwECLQAUAAYACAAAACEAHTaVOs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" o:spid="_x0000_s1031" style="position:absolute;top:2830;width:173;height: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3" o:spid="_x0000_s1032" style="position:absolute;top:3516;width:173;height: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color w:val="FFFF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28" o:spid="_x0000_s1033" style="position:absolute;left:7089;width:22649;height:4130;visibility:visible;mso-wrap-style:square;v-text-anchor:top" coordsize="2264918,4130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" path="m,l2264918,r,413004l,413004,,e" fillcolor="#3a3838" stroked="f" strokeweight="0">
                  <v:stroke miterlimit="83231f" joinstyle="miter"/>
                  <v:path arrowok="t" textboxrect="0,0,2264918,413004"/>
                </v:shape>
                <v:shape id="Shape 9929" o:spid="_x0000_s1034" style="position:absolute;left:7775;top:853;width:21278;height:2423;visibility:visible;mso-wrap-style:square;v-text-anchor:top" coordsize="2127758,2423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" path="m,l2127758,r,242316l,242316,,e" fillcolor="#3a3838" stroked="f" strokeweight="0">
                  <v:stroke miterlimit="83231f" joinstyle="miter"/>
                  <v:path arrowok="t" textboxrect="0,0,2127758,242316"/>
                </v:shape>
                <v:rect id="Rectangle 1459" o:spid="_x0000_s1035" style="position:absolute;left:13185;top:1394;width:13925;height:2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i/>
                            <w:color w:val="B4C7E7"/>
                            <w:w w:val="114"/>
                            <w:sz w:val="28"/>
                          </w:rPr>
                          <w:t>FECHA</w:t>
                        </w:r>
                        <w:r>
                          <w:rPr>
                            <w:rFonts w:cs="Calibri"/>
                            <w:b/>
                            <w:i/>
                            <w:color w:val="B4C7E7"/>
                            <w:spacing w:val="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i/>
                            <w:color w:val="B4C7E7"/>
                            <w:w w:val="114"/>
                            <w:sz w:val="28"/>
                          </w:rPr>
                          <w:t>LIBRE</w:t>
                        </w:r>
                      </w:p>
                    </w:txbxContent>
                  </v:textbox>
                </v:rect>
                <v:rect id="Rectangle 1460" o:spid="_x0000_s1036" style="position:absolute;left:23643;top:1499;width:569;height:23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1VaQcsAAADj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d2shN8lhAqUXv8AAAD//wMAUEsBAi0AFAAGAAgAAAAhAJytYzPwAAAAiAEAABMA&#13;&#10;AAAAAAAAAAAAAAAAAAAAAFtDb250ZW50X1R5cGVzXS54bWxQSwECLQAUAAYACAAAACEAUefxpr4A&#13;&#10;AAAWAQAACwAAAAAAAAAAAAAAAAAhAQAAX3JlbHMvLnJlbHNQSwECLQAUAAYACAAAACEAB1VaQc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i/>
                            <w:color w:val="B4C7E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34" o:spid="_x0000_s1037" style="position:absolute;left:29739;width:8309;height:4130;visibility:visible;mso-wrap-style:square;v-text-anchor:top" coordsize="830885,4130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" path="m,l830885,r,413004l,413004,,e" fillcolor="#3a3838" stroked="f" strokeweight="0">
                  <v:stroke miterlimit="83231f" joinstyle="miter"/>
                  <v:path arrowok="t" textboxrect="0,0,830885,413004"/>
                </v:shape>
                <v:shape id="Shape 9935" o:spid="_x0000_s1038" style="position:absolute;left:30425;top:1203;width:6934;height:1723;visibility:visible;mso-wrap-style:square;v-text-anchor:top" coordsize="693420,1722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" path="m,l693420,r,172212l,172212,,e" fillcolor="#3a3838" stroked="f" strokeweight="0">
                  <v:stroke miterlimit="83231f" joinstyle="miter"/>
                  <v:path arrowok="t" textboxrect="0,0,693420,172212"/>
                </v:shape>
                <v:rect id="Rectangle 1463" o:spid="_x0000_s1039" style="position:absolute;left:33717;top:1592;width:437;height:17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4" o:spid="_x0000_s1040" style="position:absolute;left:34052;top:1592;width:437;height:17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36" o:spid="_x0000_s1041" style="position:absolute;left:38047;width:26795;height:4130;visibility:visible;mso-wrap-style:square;v-text-anchor:top" coordsize="2679446,4130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" path="m,l2679446,r,413004l,413004,,e" fillcolor="#3a3838" stroked="f" strokeweight="0">
                  <v:stroke miterlimit="83231f" joinstyle="miter"/>
                  <v:path arrowok="t" textboxrect="0,0,2679446,413004"/>
                </v:shape>
                <v:shape id="Shape 9937" o:spid="_x0000_s1042" style="position:absolute;left:38733;top:640;width:25423;height:2849;visibility:visible;mso-wrap-style:square;v-text-anchor:top" coordsize="2542286,2849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" path="m,l2542286,r,284988l,284988,,e" fillcolor="#3a3838" stroked="f" strokeweight="0">
                  <v:stroke miterlimit="83231f" joinstyle="miter"/>
                  <v:path arrowok="t" textboxrect="0,0,2542286,284988"/>
                </v:shape>
                <v:rect id="Rectangle 1467" o:spid="_x0000_s1043" style="position:absolute;left:63822;top:2156;width:437;height:17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color w:val="263030"/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8" o:spid="_x0000_s1044" style="position:absolute;left:64157;top:2156;width:438;height:17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" filled="f" stroked="f">
                  <v:textbox inset="0,0,0,0">
                    <w:txbxContent>
                      <w:p w:rsidR="002B5D6F" w:rsidRDefault="002B5D6F">
                        <w:r>
                          <w:rPr>
                            <w:rFonts w:cs="Calibri"/>
                            <w:b/>
                            <w:color w:val="263030"/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32F9F" w:rsidRDefault="002E5EEC" w:rsidP="00D5049F">
      <w:pPr>
        <w:spacing w:after="0"/>
        <w:ind w:left="283"/>
      </w:pPr>
      <w:r>
        <w:rPr>
          <w:rFonts w:cs="Calibri"/>
          <w:sz w:val="20"/>
        </w:rPr>
        <w:lastRenderedPageBreak/>
        <w:t xml:space="preserve"> </w:t>
      </w:r>
      <w:r w:rsidR="00032F9F">
        <w:rPr>
          <w:rFonts w:cs="Calibri"/>
          <w:b/>
        </w:rPr>
        <w:t xml:space="preserve">Mesa Ejecutiva | Liga de Fútbol Sala </w:t>
      </w:r>
    </w:p>
    <w:p w:rsidR="00032F9F" w:rsidRDefault="00032F9F" w:rsidP="00D5049F">
      <w:pPr>
        <w:spacing w:after="93"/>
        <w:ind w:left="566"/>
      </w:pPr>
      <w:r>
        <w:rPr>
          <w:rFonts w:cs="Calibri"/>
          <w:b/>
          <w:color w:val="002A40"/>
          <w:sz w:val="14"/>
        </w:rPr>
        <w:t xml:space="preserve"> </w:t>
      </w:r>
    </w:p>
    <w:p w:rsidR="00032F9F" w:rsidRDefault="00032F9F" w:rsidP="00D5049F">
      <w:pPr>
        <w:spacing w:after="0"/>
        <w:ind w:right="1418"/>
        <w:jc w:val="right"/>
      </w:pPr>
      <w:r>
        <w:rPr>
          <w:rFonts w:cs="Calibri"/>
          <w:sz w:val="18"/>
        </w:rPr>
        <w:t xml:space="preserve">  </w:t>
      </w:r>
      <w:r>
        <w:rPr>
          <w:rFonts w:cs="Calibri"/>
        </w:rPr>
        <w:t xml:space="preserve">Montevideo, 30 de agosto de 2023  </w:t>
      </w:r>
    </w:p>
    <w:p w:rsidR="00032F9F" w:rsidRDefault="00032F9F" w:rsidP="00D5049F">
      <w:pPr>
        <w:spacing w:after="9"/>
      </w:pPr>
      <w:r>
        <w:rPr>
          <w:rFonts w:cs="Calibri"/>
          <w:sz w:val="20"/>
        </w:rPr>
        <w:t xml:space="preserve"> </w:t>
      </w:r>
    </w:p>
    <w:p w:rsidR="00032F9F" w:rsidRDefault="00032F9F" w:rsidP="00D5049F">
      <w:pPr>
        <w:spacing w:after="97"/>
        <w:ind w:right="1365"/>
        <w:jc w:val="right"/>
      </w:pPr>
      <w:r>
        <w:rPr>
          <w:rFonts w:cs="Calibri"/>
          <w:sz w:val="20"/>
        </w:rPr>
        <w:t xml:space="preserve"> </w:t>
      </w:r>
    </w:p>
    <w:p w:rsidR="00032F9F" w:rsidRDefault="00032F9F" w:rsidP="00D5049F">
      <w:pPr>
        <w:pStyle w:val="Ttulo1"/>
        <w:ind w:left="1308"/>
      </w:pPr>
      <w:r>
        <w:t xml:space="preserve">            Torneo Clasificatorio</w:t>
      </w:r>
      <w:r w:rsidR="002B4DC4">
        <w:t xml:space="preserve"> Sub 2</w:t>
      </w:r>
      <w:r w:rsidR="009671C4">
        <w:t xml:space="preserve">0 </w:t>
      </w:r>
      <w:r>
        <w:t>- Fecha 15</w:t>
      </w:r>
    </w:p>
    <w:p w:rsidR="00032F9F" w:rsidRDefault="00032F9F" w:rsidP="00D5049F">
      <w:pPr>
        <w:spacing w:after="223"/>
      </w:pPr>
      <w:r>
        <w:rPr>
          <w:rFonts w:cs="Calibri"/>
          <w:b/>
          <w:color w:val="FFFFFF"/>
          <w:sz w:val="8"/>
        </w:rPr>
        <w:t xml:space="preserve"> </w:t>
      </w:r>
    </w:p>
    <w:p w:rsidR="00032F9F" w:rsidRDefault="00032F9F" w:rsidP="00D5049F">
      <w:pPr>
        <w:pStyle w:val="Ttulo2"/>
        <w:ind w:left="20" w:right="216"/>
        <w:rPr>
          <w:sz w:val="20"/>
        </w:rPr>
      </w:pPr>
      <w:proofErr w:type="spellStart"/>
      <w:r>
        <w:t>Sabado</w:t>
      </w:r>
      <w:proofErr w:type="spellEnd"/>
      <w:r>
        <w:t xml:space="preserve"> 02 de septiembre de 2023 </w:t>
      </w:r>
      <w:r>
        <w:rPr>
          <w:sz w:val="20"/>
        </w:rPr>
        <w:t xml:space="preserve"> </w:t>
      </w:r>
    </w:p>
    <w:p w:rsidR="00032F9F" w:rsidRPr="00A531E1" w:rsidRDefault="00032F9F" w:rsidP="00D5049F">
      <w:pPr>
        <w:rPr>
          <w:lang w:val="es-US" w:eastAsia="es-MX"/>
        </w:rPr>
      </w:pPr>
    </w:p>
    <w:tbl>
      <w:tblPr>
        <w:tblStyle w:val="TableGrid"/>
        <w:tblW w:w="10048" w:type="dxa"/>
        <w:tblInd w:w="806" w:type="dxa"/>
        <w:tblCellMar>
          <w:top w:w="32" w:type="dxa"/>
          <w:left w:w="108" w:type="dxa"/>
          <w:bottom w:w="18" w:type="dxa"/>
        </w:tblCellMar>
        <w:tblLook w:val="04A0" w:firstRow="1" w:lastRow="0" w:firstColumn="1" w:lastColumn="0" w:noHBand="0" w:noVBand="1"/>
      </w:tblPr>
      <w:tblGrid>
        <w:gridCol w:w="3879"/>
        <w:gridCol w:w="1553"/>
        <w:gridCol w:w="4616"/>
      </w:tblGrid>
      <w:tr w:rsidR="00032F9F" w:rsidTr="00D5049F">
        <w:trPr>
          <w:trHeight w:val="501"/>
        </w:trPr>
        <w:tc>
          <w:tcPr>
            <w:tcW w:w="3879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r w:rsidRPr="00A47BD0">
              <w:rPr>
                <w:noProof/>
              </w:rPr>
              <w:drawing>
                <wp:inline distT="0" distB="0" distL="0" distR="0" wp14:anchorId="015F8FA2" wp14:editId="4A15EE73">
                  <wp:extent cx="1876425" cy="23812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32F9F" w:rsidRPr="002070D0" w:rsidRDefault="00032F9F" w:rsidP="00D5049F">
            <w:pPr>
              <w:ind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1A7A">
              <w:rPr>
                <w:b/>
                <w:bCs/>
              </w:rPr>
              <w:t>9</w:t>
            </w:r>
            <w:r w:rsidR="00EE349D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4616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tabs>
                <w:tab w:val="right" w:pos="4508"/>
              </w:tabs>
              <w:ind w:right="-40"/>
            </w:pPr>
            <w:r>
              <w:rPr>
                <w:b/>
                <w:color w:val="FFFFFF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46699F40" wp14:editId="5D0F27A6">
                  <wp:extent cx="1876425" cy="238125"/>
                  <wp:effectExtent l="0" t="0" r="0" b="0"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 xml:space="preserve">     </w:t>
            </w:r>
          </w:p>
        </w:tc>
      </w:tr>
      <w:tr w:rsidR="00032F9F" w:rsidTr="00D5049F">
        <w:trPr>
          <w:trHeight w:val="367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Pr="00BC2383" w:rsidRDefault="00032F9F" w:rsidP="00D5049F">
            <w:pPr>
              <w:tabs>
                <w:tab w:val="center" w:pos="3644"/>
                <w:tab w:val="center" w:pos="6383"/>
                <w:tab w:val="center" w:pos="6921"/>
              </w:tabs>
              <w:rPr>
                <w:b/>
              </w:rPr>
            </w:pPr>
            <w:r>
              <w:rPr>
                <w:b/>
                <w:color w:val="FFFFFF" w:themeColor="background1"/>
                <w:sz w:val="18"/>
              </w:rPr>
              <w:t xml:space="preserve">              </w:t>
            </w:r>
            <w:r w:rsidRPr="003216AF">
              <w:rPr>
                <w:b/>
                <w:color w:val="FFFFFF" w:themeColor="background1"/>
                <w:sz w:val="18"/>
              </w:rPr>
              <w:t>POLIDEPORTIVO LAS PIEDRAS</w:t>
            </w:r>
            <w:r>
              <w:rPr>
                <w:b/>
                <w:color w:val="26303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ab/>
              <w:t xml:space="preserve">                                                                                       </w:t>
            </w:r>
            <w:r w:rsidR="00BC2383">
              <w:rPr>
                <w:b/>
                <w:color w:val="FFFFFF"/>
                <w:sz w:val="18"/>
              </w:rPr>
              <w:t xml:space="preserve">SUB20 </w:t>
            </w:r>
          </w:p>
        </w:tc>
      </w:tr>
    </w:tbl>
    <w:p w:rsidR="00032F9F" w:rsidRDefault="00032F9F" w:rsidP="00D5049F">
      <w:pPr>
        <w:spacing w:after="50"/>
      </w:pPr>
    </w:p>
    <w:tbl>
      <w:tblPr>
        <w:tblStyle w:val="TableGrid"/>
        <w:tblW w:w="9969" w:type="dxa"/>
        <w:tblInd w:w="806" w:type="dxa"/>
        <w:tblCellMar>
          <w:top w:w="30" w:type="dxa"/>
          <w:right w:w="45" w:type="dxa"/>
        </w:tblCellMar>
        <w:tblLook w:val="04A0" w:firstRow="1" w:lastRow="0" w:firstColumn="1" w:lastColumn="0" w:noHBand="0" w:noVBand="1"/>
      </w:tblPr>
      <w:tblGrid>
        <w:gridCol w:w="3879"/>
        <w:gridCol w:w="1551"/>
        <w:gridCol w:w="4539"/>
      </w:tblGrid>
      <w:tr w:rsidR="00032F9F" w:rsidTr="00D5049F">
        <w:trPr>
          <w:trHeight w:val="476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ind w:left="108"/>
            </w:pPr>
            <w:r w:rsidRPr="000C6701">
              <w:rPr>
                <w:noProof/>
              </w:rPr>
              <w:drawing>
                <wp:inline distT="0" distB="0" distL="0" distR="0" wp14:anchorId="2970FD7F" wp14:editId="6EB9C414">
                  <wp:extent cx="1876425" cy="2381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F9F" w:rsidRPr="00E539EB" w:rsidRDefault="00032F9F" w:rsidP="00E539EB">
            <w:pPr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539EB">
              <w:rPr>
                <w:b/>
                <w:sz w:val="24"/>
              </w:rPr>
              <w:t>0:3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ind w:right="11"/>
              <w:jc w:val="right"/>
            </w:pPr>
            <w:r w:rsidRPr="00A12918">
              <w:rPr>
                <w:noProof/>
              </w:rPr>
              <w:drawing>
                <wp:inline distT="0" distB="0" distL="0" distR="0" wp14:anchorId="67A43663" wp14:editId="21C76F60">
                  <wp:extent cx="1883410" cy="244475"/>
                  <wp:effectExtent l="0" t="0" r="0" b="9525"/>
                  <wp:docPr id="15" name="Imagen 15" descr="Equipos%20Fútbol%20Sala%20PRIMERA%20y%20SUB-20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quipos%20Fútbol%20Sala%20PRIMERA%20y%20SUB-20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032F9F" w:rsidTr="00D5049F">
        <w:trPr>
          <w:trHeight w:val="403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Pr="00D97D29" w:rsidRDefault="00032F9F" w:rsidP="00D5049F">
            <w:pPr>
              <w:tabs>
                <w:tab w:val="right" w:pos="3834"/>
              </w:tabs>
              <w:rPr>
                <w:b/>
                <w:bCs/>
              </w:rPr>
            </w:pPr>
            <w:r>
              <w:t xml:space="preserve">             </w:t>
            </w:r>
            <w:r w:rsidRPr="00D97D29">
              <w:rPr>
                <w:b/>
                <w:bCs/>
                <w:color w:val="FFFFFF" w:themeColor="background1"/>
              </w:rPr>
              <w:t xml:space="preserve"> Polideportivo Gran Parque Central</w:t>
            </w:r>
            <w:r w:rsidRPr="00D97D29">
              <w:rPr>
                <w:b/>
                <w:bCs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Default="00032F9F" w:rsidP="00D5049F"/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Default="00032F9F" w:rsidP="00D5049F">
            <w:pPr>
              <w:tabs>
                <w:tab w:val="center" w:pos="1023"/>
                <w:tab w:val="center" w:pos="1519"/>
              </w:tabs>
            </w:pPr>
            <w:r>
              <w:tab/>
            </w:r>
            <w:r>
              <w:rPr>
                <w:b/>
                <w:color w:val="FFFFFF"/>
                <w:sz w:val="18"/>
              </w:rPr>
              <w:t xml:space="preserve">   </w:t>
            </w:r>
            <w:r w:rsidR="00E01172">
              <w:rPr>
                <w:b/>
                <w:color w:val="FFFFFF"/>
                <w:sz w:val="18"/>
              </w:rPr>
              <w:t xml:space="preserve">          </w:t>
            </w:r>
            <w:r>
              <w:rPr>
                <w:b/>
                <w:color w:val="FFFFFF"/>
                <w:sz w:val="18"/>
              </w:rPr>
              <w:t xml:space="preserve">   </w:t>
            </w:r>
            <w:r w:rsidR="00D661D1">
              <w:rPr>
                <w:b/>
                <w:color w:val="FFFFFF"/>
                <w:sz w:val="18"/>
              </w:rPr>
              <w:t>SUB20</w:t>
            </w:r>
            <w:r w:rsidR="00D661D1"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032F9F" w:rsidTr="00D5049F">
        <w:trPr>
          <w:trHeight w:val="279"/>
        </w:trPr>
        <w:tc>
          <w:tcPr>
            <w:tcW w:w="387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032F9F" w:rsidRDefault="00032F9F" w:rsidP="00D5049F"/>
        </w:tc>
        <w:tc>
          <w:tcPr>
            <w:tcW w:w="155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:rsidR="00032F9F" w:rsidRDefault="00032F9F" w:rsidP="00D5049F"/>
        </w:tc>
        <w:tc>
          <w:tcPr>
            <w:tcW w:w="453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032F9F" w:rsidRDefault="00032F9F" w:rsidP="00D5049F"/>
        </w:tc>
      </w:tr>
      <w:tr w:rsidR="00032F9F" w:rsidTr="00D5049F">
        <w:trPr>
          <w:trHeight w:val="465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ind w:left="108"/>
            </w:pPr>
            <w:r w:rsidRPr="00E33786">
              <w:rPr>
                <w:noProof/>
              </w:rPr>
              <w:drawing>
                <wp:inline distT="0" distB="0" distL="0" distR="0" wp14:anchorId="7B086F91" wp14:editId="0DAD08A3">
                  <wp:extent cx="1876425" cy="23812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F9F" w:rsidRDefault="00C80EFF" w:rsidP="00D5049F">
            <w:pPr>
              <w:ind w:left="43"/>
              <w:jc w:val="center"/>
            </w:pPr>
            <w:r>
              <w:rPr>
                <w:b/>
                <w:sz w:val="24"/>
              </w:rPr>
              <w:t>20</w:t>
            </w:r>
            <w:r w:rsidR="00032F9F">
              <w:rPr>
                <w:b/>
                <w:sz w:val="24"/>
              </w:rPr>
              <w:t>:00</w:t>
            </w:r>
            <w:r w:rsidR="00032F9F"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ind w:right="11"/>
              <w:jc w:val="right"/>
            </w:pPr>
            <w:r w:rsidRPr="00660D7C">
              <w:rPr>
                <w:noProof/>
              </w:rPr>
              <w:drawing>
                <wp:inline distT="0" distB="0" distL="0" distR="0" wp14:anchorId="42310B8A" wp14:editId="6E947B0E">
                  <wp:extent cx="1876425" cy="23812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032F9F" w:rsidTr="00D5049F">
        <w:trPr>
          <w:trHeight w:val="403"/>
        </w:trPr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Default="00032F9F" w:rsidP="00D5049F">
            <w:pPr>
              <w:tabs>
                <w:tab w:val="center" w:pos="3382"/>
              </w:tabs>
            </w:pPr>
            <w:r>
              <w:rPr>
                <w:b/>
                <w:color w:val="FFFFFF"/>
                <w:sz w:val="18"/>
              </w:rPr>
              <w:t xml:space="preserve">                 ESTADIO SANTIAGO A.CIGLIUTTI ( Pando )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Pr="000B598C" w:rsidRDefault="00032F9F" w:rsidP="00D5049F">
            <w:pPr>
              <w:tabs>
                <w:tab w:val="center" w:pos="1198"/>
                <w:tab w:val="center" w:pos="1519"/>
              </w:tabs>
              <w:rPr>
                <w:b/>
                <w:bCs/>
                <w:color w:val="FFFFFF" w:themeColor="background1"/>
              </w:rPr>
            </w:pPr>
            <w:r>
              <w:tab/>
            </w:r>
            <w:r w:rsidR="00E01172">
              <w:t xml:space="preserve">      </w:t>
            </w:r>
            <w:r w:rsidR="00F0790A">
              <w:rPr>
                <w:b/>
                <w:bCs/>
                <w:color w:val="FFFFFF" w:themeColor="background1"/>
              </w:rPr>
              <w:t xml:space="preserve">SUB20 </w:t>
            </w:r>
          </w:p>
        </w:tc>
      </w:tr>
    </w:tbl>
    <w:p w:rsidR="00032F9F" w:rsidRDefault="00032F9F" w:rsidP="00D5049F">
      <w:pPr>
        <w:spacing w:after="50"/>
      </w:pPr>
    </w:p>
    <w:p w:rsidR="00032F9F" w:rsidRDefault="00032F9F" w:rsidP="00D5049F">
      <w:pPr>
        <w:pStyle w:val="Ttulo2"/>
        <w:spacing w:after="136"/>
        <w:ind w:left="20" w:right="492"/>
      </w:pPr>
      <w:r>
        <w:t>Domingo 03 de septiembre de 2023</w:t>
      </w:r>
      <w:r>
        <w:rPr>
          <w:sz w:val="20"/>
        </w:rPr>
        <w:t xml:space="preserve"> </w:t>
      </w:r>
    </w:p>
    <w:p w:rsidR="00032F9F" w:rsidRDefault="00032F9F" w:rsidP="00D5049F">
      <w:pPr>
        <w:spacing w:after="4"/>
        <w:rPr>
          <w:rFonts w:cs="Calibri"/>
          <w:color w:val="FFFFFF"/>
          <w:sz w:val="8"/>
        </w:rPr>
      </w:pPr>
      <w:r>
        <w:rPr>
          <w:rFonts w:cs="Calibri"/>
          <w:color w:val="FFFFFF"/>
          <w:sz w:val="8"/>
        </w:rPr>
        <w:t xml:space="preserve"> </w:t>
      </w:r>
    </w:p>
    <w:tbl>
      <w:tblPr>
        <w:tblStyle w:val="TableGrid"/>
        <w:tblW w:w="10048" w:type="dxa"/>
        <w:tblInd w:w="806" w:type="dxa"/>
        <w:tblCellMar>
          <w:top w:w="32" w:type="dxa"/>
          <w:left w:w="108" w:type="dxa"/>
          <w:bottom w:w="18" w:type="dxa"/>
        </w:tblCellMar>
        <w:tblLook w:val="04A0" w:firstRow="1" w:lastRow="0" w:firstColumn="1" w:lastColumn="0" w:noHBand="0" w:noVBand="1"/>
      </w:tblPr>
      <w:tblGrid>
        <w:gridCol w:w="3879"/>
        <w:gridCol w:w="1553"/>
        <w:gridCol w:w="4616"/>
      </w:tblGrid>
      <w:tr w:rsidR="00032F9F" w:rsidTr="00D5049F">
        <w:trPr>
          <w:trHeight w:val="501"/>
        </w:trPr>
        <w:tc>
          <w:tcPr>
            <w:tcW w:w="3879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r w:rsidRPr="00627FD8">
              <w:rPr>
                <w:noProof/>
              </w:rPr>
              <w:drawing>
                <wp:inline distT="0" distB="0" distL="0" distR="0" wp14:anchorId="5141C4B1" wp14:editId="632396D6">
                  <wp:extent cx="1887220" cy="24320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32F9F" w:rsidRPr="002070D0" w:rsidRDefault="0033762A" w:rsidP="00D5049F">
            <w:pPr>
              <w:ind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32F9F">
              <w:rPr>
                <w:b/>
                <w:bCs/>
              </w:rPr>
              <w:t>:00</w:t>
            </w:r>
          </w:p>
        </w:tc>
        <w:tc>
          <w:tcPr>
            <w:tcW w:w="4616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032F9F" w:rsidRDefault="00032F9F" w:rsidP="00D5049F">
            <w:pPr>
              <w:tabs>
                <w:tab w:val="right" w:pos="4508"/>
              </w:tabs>
              <w:ind w:right="-40"/>
            </w:pPr>
            <w:r>
              <w:rPr>
                <w:b/>
                <w:color w:val="FFFFFF"/>
              </w:rPr>
              <w:t xml:space="preserve">                           </w:t>
            </w:r>
            <w:r w:rsidRPr="006902E6">
              <w:rPr>
                <w:noProof/>
              </w:rPr>
              <w:drawing>
                <wp:inline distT="0" distB="0" distL="0" distR="0" wp14:anchorId="675E7618" wp14:editId="2DE55534">
                  <wp:extent cx="1878330" cy="246380"/>
                  <wp:effectExtent l="0" t="0" r="0" b="7620"/>
                  <wp:docPr id="21" name="Imagen 21" descr="../Documents/CLIENTES/AUF/FÚTBOL%20SALA/FUTBOL%20SALA%20MASCULINO/PLANILLA%20WORD%20EQUIPOS%20FUTBOL%20SALA/Equipos%20Mayor%20y%20Sub-20/Equipos%20Fútbol%20Sala%20PRIMERA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Documents/CLIENTES/AUF/FÚTBOL%20SALA/FUTBOL%20SALA%20MASCULINO/PLANILLA%20WORD%20EQUIPOS%20FUTBOL%20SALA/Equipos%20Mayor%20y%20Sub-20/Equipos%20Fútbol%20Sala%20PRIMERA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 xml:space="preserve">     </w:t>
            </w:r>
          </w:p>
        </w:tc>
      </w:tr>
      <w:tr w:rsidR="00032F9F" w:rsidTr="00D5049F">
        <w:trPr>
          <w:trHeight w:val="367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032F9F" w:rsidRDefault="00032F9F" w:rsidP="00D5049F">
            <w:pPr>
              <w:tabs>
                <w:tab w:val="center" w:pos="3644"/>
                <w:tab w:val="center" w:pos="6383"/>
                <w:tab w:val="center" w:pos="6921"/>
              </w:tabs>
            </w:pPr>
            <w:r>
              <w:rPr>
                <w:b/>
                <w:color w:val="263030"/>
                <w:sz w:val="18"/>
              </w:rPr>
              <w:t xml:space="preserve">                 </w:t>
            </w:r>
            <w:r>
              <w:rPr>
                <w:b/>
                <w:color w:val="FFFFFF" w:themeColor="background1"/>
                <w:sz w:val="18"/>
              </w:rPr>
              <w:t xml:space="preserve">POLIDEPORTIVO MUNICIPIO G </w:t>
            </w:r>
            <w:r>
              <w:rPr>
                <w:b/>
                <w:color w:val="FFFFFF"/>
                <w:sz w:val="18"/>
              </w:rPr>
              <w:t xml:space="preserve">                                                                                      </w:t>
            </w:r>
            <w:r w:rsidR="00F0790A">
              <w:rPr>
                <w:b/>
                <w:color w:val="FFFFFF"/>
                <w:sz w:val="18"/>
              </w:rPr>
              <w:t xml:space="preserve">SUB20 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</w:tbl>
    <w:p w:rsidR="00032F9F" w:rsidRDefault="00032F9F" w:rsidP="00D5049F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032F9F" w:rsidRDefault="00032F9F" w:rsidP="00D5049F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032F9F" w:rsidRDefault="00032F9F" w:rsidP="00D5049F">
      <w:pPr>
        <w:spacing w:after="0"/>
        <w:rPr>
          <w:rFonts w:cs="Calibri"/>
          <w:color w:val="FFFFFF"/>
          <w:sz w:val="8"/>
        </w:rPr>
      </w:pPr>
      <w:r>
        <w:rPr>
          <w:rFonts w:cs="Calibri"/>
          <w:color w:val="FFFFFF"/>
          <w:sz w:val="8"/>
        </w:rPr>
        <w:t xml:space="preserve"> </w:t>
      </w: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  <w:rPr>
          <w:rFonts w:cs="Calibri"/>
          <w:color w:val="FFFFFF"/>
          <w:sz w:val="8"/>
        </w:rPr>
      </w:pPr>
    </w:p>
    <w:p w:rsidR="00D4590C" w:rsidRDefault="00D4590C" w:rsidP="00D5049F">
      <w:pPr>
        <w:spacing w:after="0"/>
      </w:pPr>
    </w:p>
    <w:p w:rsidR="005D07E1" w:rsidRDefault="005D07E1" w:rsidP="00D5049F">
      <w:pPr>
        <w:spacing w:after="0"/>
        <w:ind w:left="283"/>
      </w:pPr>
      <w:r>
        <w:rPr>
          <w:rFonts w:cs="Calibri"/>
          <w:b/>
        </w:rPr>
        <w:t xml:space="preserve">Mesa Ejecutiva | Liga de Fútbol Sala </w:t>
      </w:r>
    </w:p>
    <w:p w:rsidR="005D07E1" w:rsidRDefault="005D07E1" w:rsidP="00D5049F">
      <w:pPr>
        <w:spacing w:after="93"/>
        <w:ind w:left="566"/>
      </w:pPr>
      <w:r>
        <w:rPr>
          <w:rFonts w:cs="Calibri"/>
          <w:b/>
          <w:color w:val="002A40"/>
          <w:sz w:val="14"/>
        </w:rPr>
        <w:t xml:space="preserve"> </w:t>
      </w:r>
    </w:p>
    <w:p w:rsidR="005D07E1" w:rsidRDefault="005D07E1" w:rsidP="00D5049F">
      <w:pPr>
        <w:spacing w:after="0"/>
        <w:ind w:right="1418"/>
        <w:jc w:val="right"/>
      </w:pPr>
      <w:r>
        <w:rPr>
          <w:rFonts w:cs="Calibri"/>
          <w:sz w:val="18"/>
        </w:rPr>
        <w:t xml:space="preserve">  </w:t>
      </w:r>
      <w:r>
        <w:rPr>
          <w:rFonts w:cs="Calibri"/>
        </w:rPr>
        <w:t xml:space="preserve">Montevideo, 30 de agosto de 2023  </w:t>
      </w:r>
    </w:p>
    <w:p w:rsidR="005D07E1" w:rsidRDefault="005D07E1" w:rsidP="00D5049F">
      <w:pPr>
        <w:spacing w:after="9"/>
      </w:pPr>
      <w:r>
        <w:rPr>
          <w:rFonts w:cs="Calibri"/>
          <w:sz w:val="20"/>
        </w:rPr>
        <w:t xml:space="preserve"> </w:t>
      </w:r>
    </w:p>
    <w:p w:rsidR="005D07E1" w:rsidRDefault="005D07E1" w:rsidP="00D5049F">
      <w:pPr>
        <w:spacing w:after="97"/>
        <w:ind w:right="1365"/>
        <w:jc w:val="right"/>
      </w:pPr>
      <w:r>
        <w:rPr>
          <w:rFonts w:cs="Calibri"/>
          <w:sz w:val="20"/>
        </w:rPr>
        <w:t xml:space="preserve"> </w:t>
      </w:r>
    </w:p>
    <w:p w:rsidR="005D07E1" w:rsidRDefault="005D07E1" w:rsidP="00D5049F">
      <w:pPr>
        <w:pStyle w:val="Ttulo1"/>
        <w:ind w:left="1308"/>
      </w:pPr>
      <w:r>
        <w:t xml:space="preserve">            Torneo Clasificatorio</w:t>
      </w:r>
      <w:r w:rsidR="00747E56">
        <w:t xml:space="preserve"> Sub </w:t>
      </w:r>
      <w:r w:rsidR="003D4FEF">
        <w:t>17-</w:t>
      </w:r>
      <w:r>
        <w:t xml:space="preserve"> Fecha 15</w:t>
      </w:r>
    </w:p>
    <w:p w:rsidR="005D07E1" w:rsidRDefault="005D07E1" w:rsidP="00D5049F">
      <w:pPr>
        <w:spacing w:after="223"/>
      </w:pPr>
      <w:r>
        <w:rPr>
          <w:rFonts w:cs="Calibri"/>
          <w:b/>
          <w:color w:val="FFFFFF"/>
          <w:sz w:val="8"/>
        </w:rPr>
        <w:t xml:space="preserve"> </w:t>
      </w:r>
    </w:p>
    <w:p w:rsidR="005D07E1" w:rsidRDefault="005D07E1" w:rsidP="00D5049F">
      <w:pPr>
        <w:pStyle w:val="Ttulo2"/>
        <w:ind w:left="20" w:right="216"/>
        <w:rPr>
          <w:sz w:val="20"/>
        </w:rPr>
      </w:pPr>
      <w:proofErr w:type="spellStart"/>
      <w:r>
        <w:t>Sabado</w:t>
      </w:r>
      <w:proofErr w:type="spellEnd"/>
      <w:r>
        <w:t xml:space="preserve"> 02 de septiembre de 2023 </w:t>
      </w:r>
      <w:r>
        <w:rPr>
          <w:sz w:val="20"/>
        </w:rPr>
        <w:t xml:space="preserve"> </w:t>
      </w:r>
    </w:p>
    <w:p w:rsidR="005D07E1" w:rsidRDefault="005D07E1" w:rsidP="00D5049F">
      <w:pPr>
        <w:spacing w:after="50"/>
      </w:pPr>
    </w:p>
    <w:tbl>
      <w:tblPr>
        <w:tblStyle w:val="TableGrid"/>
        <w:tblW w:w="9969" w:type="dxa"/>
        <w:tblInd w:w="806" w:type="dxa"/>
        <w:tblCellMar>
          <w:top w:w="30" w:type="dxa"/>
          <w:right w:w="45" w:type="dxa"/>
        </w:tblCellMar>
        <w:tblLook w:val="04A0" w:firstRow="1" w:lastRow="0" w:firstColumn="1" w:lastColumn="0" w:noHBand="0" w:noVBand="1"/>
      </w:tblPr>
      <w:tblGrid>
        <w:gridCol w:w="3879"/>
        <w:gridCol w:w="1551"/>
        <w:gridCol w:w="4539"/>
      </w:tblGrid>
      <w:tr w:rsidR="005D07E1" w:rsidTr="00D5049F">
        <w:trPr>
          <w:trHeight w:val="476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D07E1" w:rsidRDefault="00372058" w:rsidP="00D5049F">
            <w:pPr>
              <w:ind w:left="108"/>
            </w:pPr>
            <w:r w:rsidRPr="00372058">
              <w:rPr>
                <w:noProof/>
              </w:rPr>
              <w:drawing>
                <wp:inline distT="0" distB="0" distL="0" distR="0" wp14:anchorId="4A0E856B" wp14:editId="2A213D01">
                  <wp:extent cx="1876425" cy="238125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7E1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07E1" w:rsidRDefault="00B74E4A" w:rsidP="00D5049F">
            <w:pPr>
              <w:ind w:left="48"/>
              <w:jc w:val="center"/>
            </w:pPr>
            <w:r>
              <w:rPr>
                <w:b/>
                <w:sz w:val="24"/>
              </w:rPr>
              <w:t>15</w:t>
            </w:r>
            <w:r w:rsidR="005D07E1">
              <w:rPr>
                <w:b/>
                <w:sz w:val="24"/>
              </w:rPr>
              <w:t>:00</w:t>
            </w:r>
            <w:r w:rsidR="005D07E1"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D07E1" w:rsidRDefault="002B4DC4" w:rsidP="00D5049F">
            <w:pPr>
              <w:ind w:right="11"/>
              <w:jc w:val="right"/>
            </w:pPr>
            <w:r w:rsidRPr="002B4DC4">
              <w:rPr>
                <w:noProof/>
              </w:rPr>
              <w:drawing>
                <wp:inline distT="0" distB="0" distL="0" distR="0" wp14:anchorId="1DAB5F25" wp14:editId="526DC357">
                  <wp:extent cx="1876425" cy="238125"/>
                  <wp:effectExtent l="0" t="0" r="0" b="0"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07E1"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5D07E1" w:rsidTr="00D5049F">
        <w:trPr>
          <w:trHeight w:val="403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Pr="00D97D29" w:rsidRDefault="005D07E1" w:rsidP="00D5049F">
            <w:pPr>
              <w:tabs>
                <w:tab w:val="right" w:pos="3834"/>
              </w:tabs>
              <w:rPr>
                <w:b/>
                <w:bCs/>
              </w:rPr>
            </w:pPr>
            <w:r>
              <w:t xml:space="preserve">         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Default="005D07E1" w:rsidP="00D5049F"/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Default="005D07E1" w:rsidP="00D5049F">
            <w:pPr>
              <w:tabs>
                <w:tab w:val="center" w:pos="1023"/>
                <w:tab w:val="center" w:pos="1519"/>
              </w:tabs>
            </w:pPr>
            <w:r>
              <w:tab/>
            </w:r>
            <w:r>
              <w:rPr>
                <w:b/>
                <w:color w:val="FFFFFF"/>
                <w:sz w:val="18"/>
              </w:rPr>
              <w:t xml:space="preserve">      </w:t>
            </w:r>
            <w:r w:rsidR="00353E9B">
              <w:rPr>
                <w:b/>
                <w:color w:val="FFFFFF"/>
                <w:sz w:val="18"/>
              </w:rPr>
              <w:t xml:space="preserve">SUB17 </w:t>
            </w:r>
          </w:p>
        </w:tc>
      </w:tr>
      <w:tr w:rsidR="005D07E1" w:rsidTr="00D5049F">
        <w:trPr>
          <w:trHeight w:val="279"/>
        </w:trPr>
        <w:tc>
          <w:tcPr>
            <w:tcW w:w="387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5D07E1" w:rsidRDefault="005D07E1" w:rsidP="00D5049F"/>
        </w:tc>
        <w:tc>
          <w:tcPr>
            <w:tcW w:w="155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:rsidR="005D07E1" w:rsidRDefault="005D07E1" w:rsidP="00D5049F"/>
        </w:tc>
        <w:tc>
          <w:tcPr>
            <w:tcW w:w="4539" w:type="dxa"/>
            <w:tcBorders>
              <w:top w:val="nil"/>
              <w:left w:val="nil"/>
              <w:bottom w:val="single" w:sz="34" w:space="0" w:color="000000"/>
              <w:right w:val="nil"/>
            </w:tcBorders>
          </w:tcPr>
          <w:p w:rsidR="005D07E1" w:rsidRDefault="005D07E1" w:rsidP="00D5049F"/>
        </w:tc>
      </w:tr>
      <w:tr w:rsidR="005D07E1" w:rsidTr="00D5049F">
        <w:trPr>
          <w:trHeight w:val="465"/>
        </w:trPr>
        <w:tc>
          <w:tcPr>
            <w:tcW w:w="387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D07E1" w:rsidRDefault="005D07E1" w:rsidP="00D5049F">
            <w:pPr>
              <w:ind w:left="108"/>
            </w:pPr>
            <w:r w:rsidRPr="00E33786">
              <w:rPr>
                <w:noProof/>
              </w:rPr>
              <w:drawing>
                <wp:inline distT="0" distB="0" distL="0" distR="0" wp14:anchorId="7B086F91" wp14:editId="0DAD08A3">
                  <wp:extent cx="1876425" cy="23812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07E1" w:rsidRDefault="00537876" w:rsidP="00D5049F">
            <w:pPr>
              <w:ind w:left="43"/>
              <w:jc w:val="center"/>
            </w:pPr>
            <w:r>
              <w:rPr>
                <w:b/>
                <w:sz w:val="24"/>
              </w:rPr>
              <w:t>18</w:t>
            </w:r>
            <w:r w:rsidR="005D07E1">
              <w:rPr>
                <w:b/>
                <w:sz w:val="24"/>
              </w:rPr>
              <w:t>:00</w:t>
            </w:r>
            <w:r w:rsidR="005D07E1">
              <w:rPr>
                <w:b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34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D07E1" w:rsidRDefault="005D07E1" w:rsidP="00D5049F">
            <w:pPr>
              <w:ind w:right="11"/>
              <w:jc w:val="right"/>
            </w:pPr>
            <w:r w:rsidRPr="00660D7C">
              <w:rPr>
                <w:noProof/>
              </w:rPr>
              <w:drawing>
                <wp:inline distT="0" distB="0" distL="0" distR="0" wp14:anchorId="42310B8A" wp14:editId="6E947B0E">
                  <wp:extent cx="1876425" cy="23812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63030"/>
                <w:sz w:val="20"/>
              </w:rPr>
              <w:t xml:space="preserve"> </w:t>
            </w:r>
          </w:p>
        </w:tc>
      </w:tr>
      <w:tr w:rsidR="005D07E1" w:rsidTr="00D5049F">
        <w:trPr>
          <w:trHeight w:val="403"/>
        </w:trPr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Default="005D07E1" w:rsidP="00D5049F">
            <w:pPr>
              <w:tabs>
                <w:tab w:val="center" w:pos="3382"/>
              </w:tabs>
            </w:pPr>
            <w:r>
              <w:rPr>
                <w:b/>
                <w:color w:val="FFFFFF"/>
                <w:sz w:val="18"/>
              </w:rPr>
              <w:t xml:space="preserve">                 ESTADIO SANTIAGO A.CIGLIUTTI ( Pando )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Pr="00E81951" w:rsidRDefault="005D07E1" w:rsidP="00D5049F">
            <w:pPr>
              <w:tabs>
                <w:tab w:val="center" w:pos="1198"/>
                <w:tab w:val="center" w:pos="1519"/>
              </w:tabs>
              <w:rPr>
                <w:b/>
                <w:bCs/>
                <w:color w:val="FFFFFF" w:themeColor="background1"/>
              </w:rPr>
            </w:pPr>
            <w:r>
              <w:tab/>
            </w:r>
            <w:r w:rsidR="00E81951">
              <w:rPr>
                <w:b/>
                <w:bCs/>
                <w:color w:val="FFFFFF" w:themeColor="background1"/>
              </w:rPr>
              <w:t xml:space="preserve">Sub17 </w:t>
            </w:r>
          </w:p>
        </w:tc>
      </w:tr>
    </w:tbl>
    <w:p w:rsidR="005D07E1" w:rsidRDefault="005D07E1" w:rsidP="00D5049F">
      <w:pPr>
        <w:spacing w:after="50"/>
      </w:pPr>
    </w:p>
    <w:p w:rsidR="005D07E1" w:rsidRDefault="005D07E1" w:rsidP="00D5049F">
      <w:pPr>
        <w:pStyle w:val="Ttulo2"/>
        <w:spacing w:after="136"/>
        <w:ind w:left="20" w:right="492"/>
      </w:pPr>
      <w:r>
        <w:t>Domingo 03 de septiembre de 2023</w:t>
      </w:r>
      <w:r>
        <w:rPr>
          <w:sz w:val="20"/>
        </w:rPr>
        <w:t xml:space="preserve"> </w:t>
      </w:r>
    </w:p>
    <w:p w:rsidR="005D07E1" w:rsidRDefault="005D07E1" w:rsidP="00D5049F">
      <w:pPr>
        <w:spacing w:after="4"/>
        <w:rPr>
          <w:rFonts w:cs="Calibri"/>
          <w:color w:val="FFFFFF"/>
          <w:sz w:val="8"/>
        </w:rPr>
      </w:pPr>
      <w:r>
        <w:rPr>
          <w:rFonts w:cs="Calibri"/>
          <w:color w:val="FFFFFF"/>
          <w:sz w:val="8"/>
        </w:rPr>
        <w:t xml:space="preserve"> </w:t>
      </w:r>
    </w:p>
    <w:tbl>
      <w:tblPr>
        <w:tblStyle w:val="TableGrid"/>
        <w:tblW w:w="10048" w:type="dxa"/>
        <w:tblInd w:w="806" w:type="dxa"/>
        <w:tblCellMar>
          <w:top w:w="32" w:type="dxa"/>
          <w:left w:w="108" w:type="dxa"/>
          <w:bottom w:w="18" w:type="dxa"/>
        </w:tblCellMar>
        <w:tblLook w:val="04A0" w:firstRow="1" w:lastRow="0" w:firstColumn="1" w:lastColumn="0" w:noHBand="0" w:noVBand="1"/>
      </w:tblPr>
      <w:tblGrid>
        <w:gridCol w:w="3879"/>
        <w:gridCol w:w="1553"/>
        <w:gridCol w:w="4616"/>
      </w:tblGrid>
      <w:tr w:rsidR="005D07E1" w:rsidTr="00D5049F">
        <w:trPr>
          <w:trHeight w:val="501"/>
        </w:trPr>
        <w:tc>
          <w:tcPr>
            <w:tcW w:w="3879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5D07E1" w:rsidRDefault="0011028A" w:rsidP="00D5049F">
            <w:r w:rsidRPr="0011028A">
              <w:rPr>
                <w:noProof/>
              </w:rPr>
              <w:drawing>
                <wp:inline distT="0" distB="0" distL="0" distR="0" wp14:anchorId="7508FEEA" wp14:editId="75285316">
                  <wp:extent cx="1876425" cy="238125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7E1">
              <w:rPr>
                <w:b/>
                <w:color w:val="263030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5D07E1" w:rsidRPr="002070D0" w:rsidRDefault="005D07E1" w:rsidP="00D5049F">
            <w:pPr>
              <w:ind w:righ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CB1">
              <w:rPr>
                <w:b/>
                <w:bCs/>
              </w:rPr>
              <w:t>9</w:t>
            </w:r>
            <w:r>
              <w:rPr>
                <w:b/>
                <w:bCs/>
              </w:rPr>
              <w:t>:00</w:t>
            </w:r>
          </w:p>
        </w:tc>
        <w:tc>
          <w:tcPr>
            <w:tcW w:w="4616" w:type="dxa"/>
            <w:tcBorders>
              <w:top w:val="single" w:sz="34" w:space="0" w:color="000000"/>
              <w:left w:val="nil"/>
              <w:bottom w:val="single" w:sz="34" w:space="0" w:color="2F5496"/>
              <w:right w:val="nil"/>
            </w:tcBorders>
            <w:shd w:val="clear" w:color="auto" w:fill="000000"/>
            <w:vAlign w:val="bottom"/>
          </w:tcPr>
          <w:p w:rsidR="005D07E1" w:rsidRDefault="005D07E1" w:rsidP="00D5049F">
            <w:pPr>
              <w:tabs>
                <w:tab w:val="right" w:pos="4508"/>
              </w:tabs>
              <w:ind w:right="-40"/>
            </w:pPr>
            <w:r>
              <w:rPr>
                <w:b/>
                <w:color w:val="FFFFFF"/>
              </w:rPr>
              <w:t xml:space="preserve">                           </w:t>
            </w:r>
            <w:r w:rsidR="0011028A" w:rsidRPr="0011028A">
              <w:rPr>
                <w:noProof/>
              </w:rPr>
              <w:drawing>
                <wp:inline distT="0" distB="0" distL="0" distR="0" wp14:anchorId="40E48EA9" wp14:editId="1B41B8D2">
                  <wp:extent cx="1883410" cy="244475"/>
                  <wp:effectExtent l="0" t="0" r="0" b="9525"/>
                  <wp:docPr id="34" name="Imagen 34" descr="Equipos%20Fútbol%20Sala%20PRIMERA%20y%20SUB-20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quipos%20Fútbol%20Sala%20PRIMERA%20y%20SUB-20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 xml:space="preserve">     </w:t>
            </w:r>
          </w:p>
        </w:tc>
      </w:tr>
      <w:tr w:rsidR="005D07E1" w:rsidTr="00D5049F">
        <w:trPr>
          <w:trHeight w:val="367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5D07E1" w:rsidRDefault="00A12407" w:rsidP="00D5049F">
            <w:pPr>
              <w:tabs>
                <w:tab w:val="center" w:pos="3644"/>
                <w:tab w:val="center" w:pos="6383"/>
                <w:tab w:val="center" w:pos="6921"/>
              </w:tabs>
            </w:pPr>
            <w:r>
              <w:t xml:space="preserve">          </w:t>
            </w:r>
            <w:r>
              <w:t xml:space="preserve"> </w:t>
            </w:r>
            <w:r w:rsidRPr="00D97D29">
              <w:rPr>
                <w:b/>
                <w:bCs/>
                <w:color w:val="FFFFFF" w:themeColor="background1"/>
              </w:rPr>
              <w:t xml:space="preserve"> Polideportivo Gran Parque Central</w:t>
            </w:r>
            <w:r w:rsidR="003076E8">
              <w:rPr>
                <w:b/>
                <w:bCs/>
                <w:color w:val="FFFFFF" w:themeColor="background1"/>
              </w:rPr>
              <w:t xml:space="preserve">   </w:t>
            </w:r>
            <w:r w:rsidR="00DC4AFA">
              <w:rPr>
                <w:b/>
                <w:bCs/>
                <w:color w:val="FFFFFF" w:themeColor="background1"/>
              </w:rPr>
              <w:t xml:space="preserve">                                              </w:t>
            </w:r>
            <w:r w:rsidR="00372058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353E9B">
              <w:rPr>
                <w:b/>
                <w:color w:val="FFFFFF"/>
                <w:sz w:val="18"/>
              </w:rPr>
              <w:t xml:space="preserve"> SUB17 </w:t>
            </w:r>
          </w:p>
        </w:tc>
      </w:tr>
    </w:tbl>
    <w:p w:rsidR="005D07E1" w:rsidRDefault="005D07E1" w:rsidP="00D5049F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5D07E1" w:rsidRDefault="005D07E1" w:rsidP="00D5049F">
      <w:pPr>
        <w:spacing w:after="4"/>
      </w:pPr>
      <w:r>
        <w:rPr>
          <w:rFonts w:cs="Calibri"/>
          <w:color w:val="FFFFFF"/>
          <w:sz w:val="8"/>
        </w:rPr>
        <w:t xml:space="preserve"> </w:t>
      </w:r>
    </w:p>
    <w:p w:rsidR="005D07E1" w:rsidRDefault="005D07E1" w:rsidP="00D5049F">
      <w:pPr>
        <w:spacing w:after="0"/>
      </w:pPr>
      <w:r>
        <w:rPr>
          <w:rFonts w:cs="Calibri"/>
          <w:color w:val="FFFFFF"/>
          <w:sz w:val="8"/>
        </w:rPr>
        <w:t xml:space="preserve"> </w:t>
      </w:r>
    </w:p>
    <w:p w:rsidR="00C53772" w:rsidRDefault="00C53772" w:rsidP="003F6378">
      <w:pPr>
        <w:spacing w:after="4"/>
      </w:pPr>
    </w:p>
    <w:sectPr w:rsidR="00C537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3" w:right="0" w:bottom="1454" w:left="283" w:header="379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373" w:rsidRDefault="00F31373">
      <w:pPr>
        <w:spacing w:after="0" w:line="240" w:lineRule="auto"/>
      </w:pPr>
      <w:r>
        <w:separator/>
      </w:r>
    </w:p>
  </w:endnote>
  <w:endnote w:type="continuationSeparator" w:id="0">
    <w:p w:rsidR="00F31373" w:rsidRDefault="00F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1528699</wp:posOffset>
          </wp:positionH>
          <wp:positionV relativeFrom="page">
            <wp:posOffset>10139463</wp:posOffset>
          </wp:positionV>
          <wp:extent cx="113030" cy="113030"/>
          <wp:effectExtent l="0" t="0" r="0" b="0"/>
          <wp:wrapSquare wrapText="bothSides"/>
          <wp:docPr id="1153" name="Picture 1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" name="Picture 11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" cy="11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2236343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1155" name="Picture 1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" name="Picture 11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2935478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1157" name="Picture 11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" name="Picture 115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3717290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1159" name="Picture 1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" name="Picture 115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  <w:r>
      <w:rPr>
        <w:rFonts w:cs="Calibri"/>
      </w:rPr>
      <w:tab/>
      <w:t xml:space="preserve"> </w:t>
    </w:r>
  </w:p>
  <w:p w:rsidR="00C53772" w:rsidRDefault="002E5EEC">
    <w:pPr>
      <w:spacing w:after="0"/>
      <w:ind w:left="1980"/>
    </w:pPr>
    <w:r>
      <w:rPr>
        <w:rFonts w:cs="Calibri"/>
        <w:color w:val="002A40"/>
        <w:sz w:val="14"/>
      </w:rPr>
      <w:t xml:space="preserve">Guayabo 1531 – Montevideo – Uruguay | (+ 598) 2 400 71 01 </w:t>
    </w:r>
  </w:p>
  <w:p w:rsidR="00C53772" w:rsidRDefault="002E5EEC">
    <w:pPr>
      <w:spacing w:after="0"/>
      <w:ind w:left="5571" w:right="714"/>
      <w:jc w:val="right"/>
    </w:pPr>
    <w:r>
      <w:rPr>
        <w:rFonts w:cs="Calibri"/>
      </w:rPr>
      <w:t xml:space="preserve"> </w:t>
    </w:r>
  </w:p>
  <w:p w:rsidR="00C53772" w:rsidRDefault="002E5EEC">
    <w:pPr>
      <w:spacing w:after="66"/>
      <w:ind w:left="1980"/>
    </w:pPr>
    <w:r>
      <w:rPr>
        <w:rFonts w:cs="Calibri"/>
        <w:color w:val="002A40"/>
        <w:sz w:val="14"/>
      </w:rPr>
      <w:t xml:space="preserve">      /aufoficial       @uruguay      @AUFOficial      @aufoficial </w:t>
    </w:r>
  </w:p>
  <w:p w:rsidR="00C53772" w:rsidRDefault="002E5EEC">
    <w:pPr>
      <w:spacing w:after="0"/>
      <w:ind w:left="1980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0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1528699</wp:posOffset>
          </wp:positionH>
          <wp:positionV relativeFrom="page">
            <wp:posOffset>10139463</wp:posOffset>
          </wp:positionV>
          <wp:extent cx="113030" cy="113030"/>
          <wp:effectExtent l="0" t="0" r="0" b="0"/>
          <wp:wrapSquare wrapText="bothSides"/>
          <wp:docPr id="3" name="Picture 1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" name="Picture 11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" cy="11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2236343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4" name="Picture 1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" name="Picture 11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2935478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5" name="Picture 11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" name="Picture 115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3717290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6" name="Picture 1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" name="Picture 115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  <w:r>
      <w:rPr>
        <w:rFonts w:cs="Calibri"/>
      </w:rPr>
      <w:tab/>
      <w:t xml:space="preserve"> </w:t>
    </w:r>
  </w:p>
  <w:p w:rsidR="00C53772" w:rsidRDefault="002E5EEC">
    <w:pPr>
      <w:spacing w:after="0"/>
      <w:ind w:left="1980"/>
    </w:pPr>
    <w:r>
      <w:rPr>
        <w:rFonts w:cs="Calibri"/>
        <w:color w:val="002A40"/>
        <w:sz w:val="14"/>
      </w:rPr>
      <w:t xml:space="preserve">Guayabo 1531 – Montevideo – Uruguay | (+ 598) 2 400 71 01 </w:t>
    </w:r>
  </w:p>
  <w:p w:rsidR="00C53772" w:rsidRDefault="002E5EEC">
    <w:pPr>
      <w:spacing w:after="0"/>
      <w:ind w:left="5571" w:right="714"/>
      <w:jc w:val="right"/>
    </w:pPr>
    <w:r>
      <w:rPr>
        <w:rFonts w:cs="Calibri"/>
      </w:rPr>
      <w:t xml:space="preserve"> </w:t>
    </w:r>
  </w:p>
  <w:p w:rsidR="00C53772" w:rsidRDefault="002E5EEC">
    <w:pPr>
      <w:spacing w:after="66"/>
      <w:ind w:left="1980"/>
    </w:pPr>
    <w:r>
      <w:rPr>
        <w:rFonts w:cs="Calibri"/>
        <w:color w:val="002A40"/>
        <w:sz w:val="14"/>
      </w:rPr>
      <w:t xml:space="preserve">      /aufoficial       @uruguay      @AUFOficial      @aufoficial </w:t>
    </w:r>
  </w:p>
  <w:p w:rsidR="00C53772" w:rsidRDefault="002E5EEC">
    <w:pPr>
      <w:spacing w:after="0"/>
      <w:ind w:left="1980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0"/>
    </w:pP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1528699</wp:posOffset>
          </wp:positionH>
          <wp:positionV relativeFrom="page">
            <wp:posOffset>10139463</wp:posOffset>
          </wp:positionV>
          <wp:extent cx="113030" cy="113030"/>
          <wp:effectExtent l="0" t="0" r="0" b="0"/>
          <wp:wrapSquare wrapText="bothSides"/>
          <wp:docPr id="7" name="Picture 1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" name="Picture 11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30" cy="11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0">
          <wp:simplePos x="0" y="0"/>
          <wp:positionH relativeFrom="page">
            <wp:posOffset>2236343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8" name="Picture 1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" name="Picture 11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2935478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9" name="Picture 11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" name="Picture 115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>
          <wp:simplePos x="0" y="0"/>
          <wp:positionH relativeFrom="page">
            <wp:posOffset>3717290</wp:posOffset>
          </wp:positionH>
          <wp:positionV relativeFrom="page">
            <wp:posOffset>10114686</wp:posOffset>
          </wp:positionV>
          <wp:extent cx="137795" cy="137795"/>
          <wp:effectExtent l="0" t="0" r="0" b="0"/>
          <wp:wrapSquare wrapText="bothSides"/>
          <wp:docPr id="10" name="Picture 1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" name="Picture 115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  <w:r>
      <w:rPr>
        <w:rFonts w:cs="Calibri"/>
      </w:rPr>
      <w:tab/>
      <w:t xml:space="preserve"> </w:t>
    </w:r>
  </w:p>
  <w:p w:rsidR="00C53772" w:rsidRDefault="002E5EEC">
    <w:pPr>
      <w:spacing w:after="0"/>
      <w:ind w:left="1980"/>
    </w:pPr>
    <w:r>
      <w:rPr>
        <w:rFonts w:cs="Calibri"/>
        <w:color w:val="002A40"/>
        <w:sz w:val="14"/>
      </w:rPr>
      <w:t xml:space="preserve">Guayabo 1531 – Montevideo – Uruguay | (+ 598) 2 400 71 01 </w:t>
    </w:r>
  </w:p>
  <w:p w:rsidR="00C53772" w:rsidRDefault="002E5EEC">
    <w:pPr>
      <w:spacing w:after="0"/>
      <w:ind w:left="5571" w:right="714"/>
      <w:jc w:val="right"/>
    </w:pPr>
    <w:r>
      <w:rPr>
        <w:rFonts w:cs="Calibri"/>
      </w:rPr>
      <w:t xml:space="preserve"> </w:t>
    </w:r>
  </w:p>
  <w:p w:rsidR="00C53772" w:rsidRDefault="002E5EEC">
    <w:pPr>
      <w:spacing w:after="66"/>
      <w:ind w:left="1980"/>
    </w:pPr>
    <w:r>
      <w:rPr>
        <w:rFonts w:cs="Calibri"/>
        <w:color w:val="002A40"/>
        <w:sz w:val="14"/>
      </w:rPr>
      <w:t xml:space="preserve">      /aufoficial       @uruguay      @AUFOficial      @aufoficial </w:t>
    </w:r>
  </w:p>
  <w:p w:rsidR="00C53772" w:rsidRDefault="002E5EEC">
    <w:pPr>
      <w:spacing w:after="0"/>
      <w:ind w:left="1980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373" w:rsidRDefault="00F31373">
      <w:pPr>
        <w:spacing w:after="0" w:line="240" w:lineRule="auto"/>
      </w:pPr>
      <w:r>
        <w:separator/>
      </w:r>
    </w:p>
  </w:footnote>
  <w:footnote w:type="continuationSeparator" w:id="0">
    <w:p w:rsidR="00F31373" w:rsidRDefault="00F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224"/>
      <w:ind w:left="209" w:right="17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312420</wp:posOffset>
          </wp:positionH>
          <wp:positionV relativeFrom="page">
            <wp:posOffset>388620</wp:posOffset>
          </wp:positionV>
          <wp:extent cx="1059180" cy="1059180"/>
          <wp:effectExtent l="0" t="0" r="0" b="0"/>
          <wp:wrapSquare wrapText="bothSides"/>
          <wp:docPr id="1111" name="Picture 1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42"/>
      </w:rPr>
      <w:t xml:space="preserve"> </w:t>
    </w:r>
  </w:p>
  <w:p w:rsidR="00C53772" w:rsidRDefault="002E5EEC">
    <w:pPr>
      <w:spacing w:after="0"/>
      <w:ind w:left="209" w:right="287"/>
      <w:jc w:val="center"/>
    </w:pPr>
    <w:r>
      <w:rPr>
        <w:rFonts w:cs="Calibri"/>
        <w:sz w:val="42"/>
      </w:rPr>
      <w:t xml:space="preserve"> Masculino </w:t>
    </w:r>
  </w:p>
  <w:p w:rsidR="00C53772" w:rsidRDefault="002E5EEC">
    <w:pPr>
      <w:spacing w:after="243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perscript"/>
      </w:rPr>
      <w:t xml:space="preserve"> </w:t>
    </w:r>
    <w:r>
      <w:rPr>
        <w:rFonts w:cs="Calibri"/>
        <w:sz w:val="42"/>
      </w:rPr>
      <w:t xml:space="preserve"> </w:t>
    </w:r>
    <w:r>
      <w:rPr>
        <w:rFonts w:cs="Calibri"/>
        <w:b/>
      </w:rPr>
      <w:t xml:space="preserve">Campeonato Uruguayo 2023                                   </w:t>
    </w:r>
  </w:p>
  <w:p w:rsidR="00C53772" w:rsidRDefault="002E5EEC">
    <w:pPr>
      <w:spacing w:after="0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bscript"/>
      </w:rPr>
      <w:t xml:space="preserve"> </w:t>
    </w:r>
    <w:r>
      <w:rPr>
        <w:rFonts w:cs="Calibri"/>
        <w:b/>
      </w:rPr>
      <w:t xml:space="preserve">"100 AÑOS DEL CLUB OLD CHRISTIANS” </w:t>
    </w:r>
  </w:p>
  <w:p w:rsidR="00C53772" w:rsidRDefault="002E5EE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9508" name="Group 9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0016" name="Shape 10016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510" name="Picture 95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17" name="Shape 10017"/>
                      <wps:cNvSpPr/>
                      <wps:spPr>
                        <a:xfrm>
                          <a:off x="3153791" y="4168775"/>
                          <a:ext cx="98785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57" h="53340">
                              <a:moveTo>
                                <a:pt x="0" y="0"/>
                              </a:moveTo>
                              <a:lnTo>
                                <a:pt x="987857" y="0"/>
                              </a:lnTo>
                              <a:lnTo>
                                <a:pt x="987857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08" style="width:595.32pt;height:841.92pt;position:absolute;z-index:-2147483648;mso-position-horizontal-relative:page;mso-position-horizontal:absolute;margin-left:0pt;mso-position-vertical-relative:page;margin-top:0pt;" coordsize="75605,106923">
              <v:shape id="Shape 10018" style="position:absolute;width:75605;height:106923;left:0;top:0;" coordsize="7560564,10692383" path="m0,0l7560564,0l7560564,10692383l0,10692383l0,0">
                <v:stroke weight="0pt" endcap="flat" joinstyle="miter" miterlimit="10" on="false" color="#000000" opacity="0"/>
                <v:fill on="true" color="#e3e3e3"/>
              </v:shape>
              <v:shape id="Picture 9510" style="position:absolute;width:75438;height:106649;left:0;top:0;" filled="f">
                <v:imagedata r:id="rId20"/>
              </v:shape>
              <v:shape id="Shape 10019" style="position:absolute;width:9878;height:533;left:31537;top:41687;" coordsize="987857,53340" path="m0,0l987857,0l987857,53340l0,53340l0,0">
                <v:stroke weight="0pt" endcap="flat" joinstyle="miter" miterlimit="10" on="false" color="#000000" opacity="0"/>
                <v:fill on="true" color="#2f549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224"/>
      <w:ind w:left="209" w:right="17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312420</wp:posOffset>
          </wp:positionH>
          <wp:positionV relativeFrom="page">
            <wp:posOffset>388620</wp:posOffset>
          </wp:positionV>
          <wp:extent cx="1059180" cy="1059180"/>
          <wp:effectExtent l="0" t="0" r="0" b="0"/>
          <wp:wrapSquare wrapText="bothSides"/>
          <wp:docPr id="1" name="Picture 1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42"/>
      </w:rPr>
      <w:t xml:space="preserve"> </w:t>
    </w:r>
  </w:p>
  <w:p w:rsidR="00C53772" w:rsidRDefault="002E5EEC">
    <w:pPr>
      <w:spacing w:after="0"/>
      <w:ind w:left="209" w:right="287"/>
      <w:jc w:val="center"/>
    </w:pPr>
    <w:r>
      <w:rPr>
        <w:rFonts w:cs="Calibri"/>
        <w:sz w:val="42"/>
      </w:rPr>
      <w:t xml:space="preserve"> Masculino </w:t>
    </w:r>
  </w:p>
  <w:p w:rsidR="00C53772" w:rsidRDefault="002E5EEC">
    <w:pPr>
      <w:spacing w:after="243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perscript"/>
      </w:rPr>
      <w:t xml:space="preserve"> </w:t>
    </w:r>
    <w:r>
      <w:rPr>
        <w:rFonts w:cs="Calibri"/>
        <w:sz w:val="42"/>
      </w:rPr>
      <w:t xml:space="preserve"> </w:t>
    </w:r>
    <w:r>
      <w:rPr>
        <w:rFonts w:cs="Calibri"/>
        <w:b/>
      </w:rPr>
      <w:t xml:space="preserve">Campeonato Uruguayo 2023                                   </w:t>
    </w:r>
  </w:p>
  <w:p w:rsidR="00C53772" w:rsidRDefault="002E5EEC">
    <w:pPr>
      <w:spacing w:after="0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bscript"/>
      </w:rPr>
      <w:t xml:space="preserve"> </w:t>
    </w:r>
    <w:r>
      <w:rPr>
        <w:rFonts w:cs="Calibri"/>
        <w:b/>
      </w:rPr>
      <w:t xml:space="preserve">"100 AÑOS DEL CLUB OLD CHRISTIANS” </w:t>
    </w:r>
  </w:p>
  <w:p w:rsidR="00C53772" w:rsidRDefault="002E5EE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9425" name="Group 9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0012" name="Shape 10012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427" name="Picture 94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13" name="Shape 10013"/>
                      <wps:cNvSpPr/>
                      <wps:spPr>
                        <a:xfrm>
                          <a:off x="3153791" y="4168775"/>
                          <a:ext cx="98785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57" h="53340">
                              <a:moveTo>
                                <a:pt x="0" y="0"/>
                              </a:moveTo>
                              <a:lnTo>
                                <a:pt x="987857" y="0"/>
                              </a:lnTo>
                              <a:lnTo>
                                <a:pt x="987857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25" style="width:595.32pt;height:841.92pt;position:absolute;z-index:-2147483648;mso-position-horizontal-relative:page;mso-position-horizontal:absolute;margin-left:0pt;mso-position-vertical-relative:page;margin-top:0pt;" coordsize="75605,106923">
              <v:shape id="Shape 10014" style="position:absolute;width:75605;height:106923;left:0;top:0;" coordsize="7560564,10692383" path="m0,0l7560564,0l7560564,10692383l0,10692383l0,0">
                <v:stroke weight="0pt" endcap="flat" joinstyle="miter" miterlimit="10" on="false" color="#000000" opacity="0"/>
                <v:fill on="true" color="#e3e3e3"/>
              </v:shape>
              <v:shape id="Picture 9427" style="position:absolute;width:75438;height:106649;left:0;top:0;" filled="f">
                <v:imagedata r:id="rId20"/>
              </v:shape>
              <v:shape id="Shape 10015" style="position:absolute;width:9878;height:533;left:31537;top:41687;" coordsize="987857,53340" path="m0,0l987857,0l987857,53340l0,53340l0,0">
                <v:stroke weight="0pt" endcap="flat" joinstyle="miter" miterlimit="10" on="false" color="#000000" opacity="0"/>
                <v:fill on="true" color="#2f549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72" w:rsidRDefault="002E5EEC">
    <w:pPr>
      <w:spacing w:after="224"/>
      <w:ind w:left="209" w:right="179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312420</wp:posOffset>
          </wp:positionH>
          <wp:positionV relativeFrom="page">
            <wp:posOffset>388620</wp:posOffset>
          </wp:positionV>
          <wp:extent cx="1059180" cy="1059180"/>
          <wp:effectExtent l="0" t="0" r="0" b="0"/>
          <wp:wrapSquare wrapText="bothSides"/>
          <wp:docPr id="2" name="Picture 1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42"/>
      </w:rPr>
      <w:t xml:space="preserve"> </w:t>
    </w:r>
  </w:p>
  <w:p w:rsidR="00C53772" w:rsidRDefault="002E5EEC">
    <w:pPr>
      <w:spacing w:after="0"/>
      <w:ind w:left="209" w:right="287"/>
      <w:jc w:val="center"/>
    </w:pPr>
    <w:r>
      <w:rPr>
        <w:rFonts w:cs="Calibri"/>
        <w:sz w:val="42"/>
      </w:rPr>
      <w:t xml:space="preserve"> Masculino </w:t>
    </w:r>
  </w:p>
  <w:p w:rsidR="00C53772" w:rsidRDefault="002E5EEC">
    <w:pPr>
      <w:spacing w:after="243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perscript"/>
      </w:rPr>
      <w:t xml:space="preserve"> </w:t>
    </w:r>
    <w:r>
      <w:rPr>
        <w:rFonts w:cs="Calibri"/>
        <w:sz w:val="42"/>
      </w:rPr>
      <w:t xml:space="preserve"> </w:t>
    </w:r>
    <w:r>
      <w:rPr>
        <w:rFonts w:cs="Calibri"/>
        <w:b/>
      </w:rPr>
      <w:t xml:space="preserve">Campeonato Uruguayo 2023                                   </w:t>
    </w:r>
  </w:p>
  <w:p w:rsidR="00C53772" w:rsidRDefault="002E5EEC">
    <w:pPr>
      <w:spacing w:after="0"/>
      <w:ind w:right="9746"/>
    </w:pPr>
    <w:r>
      <w:rPr>
        <w:rFonts w:cs="Calibri"/>
      </w:rPr>
      <w:t xml:space="preserve"> </w:t>
    </w:r>
  </w:p>
  <w:p w:rsidR="00C53772" w:rsidRDefault="002E5EEC">
    <w:pPr>
      <w:spacing w:after="0"/>
    </w:pPr>
    <w:r>
      <w:rPr>
        <w:rFonts w:cs="Calibri"/>
        <w:sz w:val="34"/>
        <w:vertAlign w:val="subscript"/>
      </w:rPr>
      <w:t xml:space="preserve"> </w:t>
    </w:r>
    <w:r>
      <w:rPr>
        <w:rFonts w:cs="Calibri"/>
        <w:b/>
      </w:rPr>
      <w:t xml:space="preserve">"100 AÑOS DEL CLUB OLD CHRISTIANS” </w:t>
    </w:r>
  </w:p>
  <w:p w:rsidR="00C53772" w:rsidRDefault="002E5EE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9342" name="Group 9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0008" name="Shape 10008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344" name="Picture 93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09" name="Shape 10009"/>
                      <wps:cNvSpPr/>
                      <wps:spPr>
                        <a:xfrm>
                          <a:off x="3153791" y="4168775"/>
                          <a:ext cx="98785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57" h="53340">
                              <a:moveTo>
                                <a:pt x="0" y="0"/>
                              </a:moveTo>
                              <a:lnTo>
                                <a:pt x="987857" y="0"/>
                              </a:lnTo>
                              <a:lnTo>
                                <a:pt x="987857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2" style="width:595.32pt;height:841.92pt;position:absolute;z-index:-2147483648;mso-position-horizontal-relative:page;mso-position-horizontal:absolute;margin-left:0pt;mso-position-vertical-relative:page;margin-top:0pt;" coordsize="75605,106923">
              <v:shape id="Shape 10010" style="position:absolute;width:75605;height:106923;left:0;top:0;" coordsize="7560564,10692383" path="m0,0l7560564,0l7560564,10692383l0,10692383l0,0">
                <v:stroke weight="0pt" endcap="flat" joinstyle="miter" miterlimit="10" on="false" color="#000000" opacity="0"/>
                <v:fill on="true" color="#e3e3e3"/>
              </v:shape>
              <v:shape id="Picture 9344" style="position:absolute;width:75438;height:106649;left:0;top:0;" filled="f">
                <v:imagedata r:id="rId20"/>
              </v:shape>
              <v:shape id="Shape 10011" style="position:absolute;width:9878;height:533;left:31537;top:41687;" coordsize="987857,53340" path="m0,0l987857,0l987857,53340l0,53340l0,0">
                <v:stroke weight="0pt" endcap="flat" joinstyle="miter" miterlimit="10" on="false" color="#000000" opacity="0"/>
                <v:fill on="true" color="#2f549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72"/>
    <w:rsid w:val="000265E2"/>
    <w:rsid w:val="00032F9F"/>
    <w:rsid w:val="000B598C"/>
    <w:rsid w:val="000C6701"/>
    <w:rsid w:val="001036A9"/>
    <w:rsid w:val="0011028A"/>
    <w:rsid w:val="00156237"/>
    <w:rsid w:val="001B667F"/>
    <w:rsid w:val="001C3100"/>
    <w:rsid w:val="001E3652"/>
    <w:rsid w:val="002070D0"/>
    <w:rsid w:val="00234884"/>
    <w:rsid w:val="00277125"/>
    <w:rsid w:val="002B4DC4"/>
    <w:rsid w:val="002B5D6F"/>
    <w:rsid w:val="002B63BF"/>
    <w:rsid w:val="002C2F85"/>
    <w:rsid w:val="002D4180"/>
    <w:rsid w:val="002E1846"/>
    <w:rsid w:val="002E5EEC"/>
    <w:rsid w:val="00302684"/>
    <w:rsid w:val="003076E8"/>
    <w:rsid w:val="003216AF"/>
    <w:rsid w:val="003261A8"/>
    <w:rsid w:val="0033762A"/>
    <w:rsid w:val="00343539"/>
    <w:rsid w:val="00353E9B"/>
    <w:rsid w:val="00372058"/>
    <w:rsid w:val="00385E33"/>
    <w:rsid w:val="003D4FEF"/>
    <w:rsid w:val="003F6378"/>
    <w:rsid w:val="00417497"/>
    <w:rsid w:val="00432E52"/>
    <w:rsid w:val="004D1A7A"/>
    <w:rsid w:val="00537876"/>
    <w:rsid w:val="005A52A2"/>
    <w:rsid w:val="005D07E1"/>
    <w:rsid w:val="005E7332"/>
    <w:rsid w:val="00627FD8"/>
    <w:rsid w:val="00660D7C"/>
    <w:rsid w:val="006902E6"/>
    <w:rsid w:val="00697D37"/>
    <w:rsid w:val="006A1892"/>
    <w:rsid w:val="006A240B"/>
    <w:rsid w:val="006C4F31"/>
    <w:rsid w:val="006D5C5C"/>
    <w:rsid w:val="007437AB"/>
    <w:rsid w:val="00747E56"/>
    <w:rsid w:val="00757634"/>
    <w:rsid w:val="00785155"/>
    <w:rsid w:val="00795CAC"/>
    <w:rsid w:val="00835941"/>
    <w:rsid w:val="0086782D"/>
    <w:rsid w:val="00894F07"/>
    <w:rsid w:val="008F7455"/>
    <w:rsid w:val="00915ADD"/>
    <w:rsid w:val="009671C4"/>
    <w:rsid w:val="009A3950"/>
    <w:rsid w:val="009C6C11"/>
    <w:rsid w:val="009E7335"/>
    <w:rsid w:val="00A12407"/>
    <w:rsid w:val="00A12918"/>
    <w:rsid w:val="00A47BD0"/>
    <w:rsid w:val="00A531E1"/>
    <w:rsid w:val="00A715FC"/>
    <w:rsid w:val="00A732B1"/>
    <w:rsid w:val="00B12146"/>
    <w:rsid w:val="00B7103B"/>
    <w:rsid w:val="00B74E4A"/>
    <w:rsid w:val="00BB5B41"/>
    <w:rsid w:val="00BC2383"/>
    <w:rsid w:val="00BF5412"/>
    <w:rsid w:val="00C0209E"/>
    <w:rsid w:val="00C46984"/>
    <w:rsid w:val="00C51AAB"/>
    <w:rsid w:val="00C53772"/>
    <w:rsid w:val="00C579C2"/>
    <w:rsid w:val="00C62EF4"/>
    <w:rsid w:val="00C73433"/>
    <w:rsid w:val="00C80EFF"/>
    <w:rsid w:val="00C832ED"/>
    <w:rsid w:val="00CA7C60"/>
    <w:rsid w:val="00CD5691"/>
    <w:rsid w:val="00CE3AB8"/>
    <w:rsid w:val="00D26EDC"/>
    <w:rsid w:val="00D4590C"/>
    <w:rsid w:val="00D52D34"/>
    <w:rsid w:val="00D661D1"/>
    <w:rsid w:val="00D97D29"/>
    <w:rsid w:val="00DC3286"/>
    <w:rsid w:val="00DC4AFA"/>
    <w:rsid w:val="00DD0550"/>
    <w:rsid w:val="00DD2E0C"/>
    <w:rsid w:val="00DE40D9"/>
    <w:rsid w:val="00DE7F05"/>
    <w:rsid w:val="00E01172"/>
    <w:rsid w:val="00E31D35"/>
    <w:rsid w:val="00E33786"/>
    <w:rsid w:val="00E539EB"/>
    <w:rsid w:val="00E64677"/>
    <w:rsid w:val="00E81951"/>
    <w:rsid w:val="00E915B8"/>
    <w:rsid w:val="00EA062B"/>
    <w:rsid w:val="00EA2CB1"/>
    <w:rsid w:val="00EB2041"/>
    <w:rsid w:val="00EE349D"/>
    <w:rsid w:val="00F023AC"/>
    <w:rsid w:val="00F0536A"/>
    <w:rsid w:val="00F0790A"/>
    <w:rsid w:val="00F31373"/>
    <w:rsid w:val="00F41990"/>
    <w:rsid w:val="00FA77FB"/>
    <w:rsid w:val="00FB2C3A"/>
    <w:rsid w:val="00FE555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E4B1"/>
  <w15:docId w15:val="{B225ADC8-FCA9-8F48-B607-616CF71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323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hd w:val="clear" w:color="auto" w:fill="2F5496"/>
      <w:spacing w:after="0"/>
      <w:ind w:left="10" w:right="205" w:hanging="10"/>
      <w:jc w:val="center"/>
      <w:outlineLvl w:val="1"/>
    </w:pPr>
    <w:rPr>
      <w:rFonts w:ascii="Calibri" w:eastAsia="Calibri" w:hAnsi="Calibri" w:cs="Calibri"/>
      <w:b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Calibri" w:eastAsia="Calibri" w:hAnsi="Calibri" w:cs="Calibri"/>
      <w:b/>
      <w:color w:val="FFFFFF"/>
      <w:sz w:val="22"/>
    </w:rPr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header" Target="header3.xm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5" Type="http://schemas.openxmlformats.org/officeDocument/2006/relationships/header" Target="header2.xml" /><Relationship Id="rId10" Type="http://schemas.openxmlformats.org/officeDocument/2006/relationships/image" Target="media/image5.png" /><Relationship Id="rId19" Type="http://schemas.openxmlformats.org/officeDocument/2006/relationships/footer" Target="footer3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 /><Relationship Id="rId1" Type="http://schemas.openxmlformats.org/officeDocument/2006/relationships/image" Target="media/image11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 /><Relationship Id="rId1" Type="http://schemas.openxmlformats.org/officeDocument/2006/relationships/image" Target="media/image11.png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 /><Relationship Id="rId1" Type="http://schemas.openxmlformats.org/officeDocument/2006/relationships/image" Target="media/image11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 /><Relationship Id="rId20" Type="http://schemas.openxmlformats.org/officeDocument/2006/relationships/image" Target="media/image15.jpg" /><Relationship Id="rId1" Type="http://schemas.openxmlformats.org/officeDocument/2006/relationships/image" Target="media/image9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 /><Relationship Id="rId20" Type="http://schemas.openxmlformats.org/officeDocument/2006/relationships/image" Target="media/image15.jpg" /><Relationship Id="rId1" Type="http://schemas.openxmlformats.org/officeDocument/2006/relationships/image" Target="media/image9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 /><Relationship Id="rId20" Type="http://schemas.openxmlformats.org/officeDocument/2006/relationships/image" Target="media/image15.jpg" /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Martinez Pedemonte</dc:creator>
  <cp:keywords/>
  <cp:lastModifiedBy>Robert Rodriguez</cp:lastModifiedBy>
  <cp:revision>2</cp:revision>
  <dcterms:created xsi:type="dcterms:W3CDTF">2023-08-30T16:42:00Z</dcterms:created>
  <dcterms:modified xsi:type="dcterms:W3CDTF">2023-08-30T16:42:00Z</dcterms:modified>
</cp:coreProperties>
</file>